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FD29F" w14:textId="77777777" w:rsidR="00AD70BF" w:rsidRPr="00AD70BF" w:rsidRDefault="00AD70BF" w:rsidP="00AD70BF">
      <w:pPr>
        <w:pStyle w:val="a4"/>
        <w:spacing w:after="240"/>
        <w:rPr>
          <w:sz w:val="16"/>
          <w:szCs w:val="16"/>
        </w:rPr>
      </w:pPr>
      <w:r w:rsidRPr="00AD70BF">
        <w:rPr>
          <w:sz w:val="16"/>
          <w:szCs w:val="16"/>
        </w:rPr>
        <w:t>ГРАФИЧЕСКОЕ ОПИСАНИЕ</w:t>
      </w:r>
      <w:r w:rsidRPr="00AD70BF">
        <w:rPr>
          <w:sz w:val="16"/>
          <w:szCs w:val="16"/>
        </w:rPr>
        <w:br/>
      </w:r>
      <w:r w:rsidRPr="00AD70BF">
        <w:rPr>
          <w:b w:val="0"/>
          <w:bCs/>
          <w:sz w:val="16"/>
          <w:szCs w:val="16"/>
        </w:rPr>
        <w:t>местоположения границ населенных пунктов, территориальных зон,</w:t>
      </w:r>
      <w:r w:rsidRPr="00AD70BF">
        <w:rPr>
          <w:b w:val="0"/>
          <w:bCs/>
          <w:sz w:val="16"/>
          <w:szCs w:val="16"/>
        </w:rPr>
        <w:br/>
        <w:t>особо охраняемых природных территорий,</w:t>
      </w:r>
      <w:r w:rsidRPr="00AD70BF">
        <w:rPr>
          <w:b w:val="0"/>
          <w:bCs/>
          <w:sz w:val="16"/>
          <w:szCs w:val="16"/>
        </w:rPr>
        <w:br/>
        <w:t>зон с особыми условиями использования территории</w:t>
      </w:r>
    </w:p>
    <w:p w14:paraId="33600B4F" w14:textId="77777777" w:rsidR="00AD70BF" w:rsidRPr="00AD70BF" w:rsidRDefault="00AD70BF" w:rsidP="00AD70BF">
      <w:pPr>
        <w:pStyle w:val="a4"/>
        <w:rPr>
          <w:b w:val="0"/>
          <w:sz w:val="16"/>
          <w:szCs w:val="16"/>
        </w:rPr>
      </w:pPr>
      <w:r w:rsidRPr="00AD70BF">
        <w:rPr>
          <w:sz w:val="16"/>
          <w:szCs w:val="16"/>
        </w:rPr>
        <w:t>Публичный сервитут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6"/>
      </w:tblGrid>
      <w:tr w:rsidR="00AD70BF" w:rsidRPr="00AD70BF" w14:paraId="0E377009" w14:textId="77777777">
        <w:tc>
          <w:tcPr>
            <w:tcW w:w="5000" w:type="pct"/>
            <w:tcBorders>
              <w:bottom w:val="nil"/>
            </w:tcBorders>
            <w:shd w:val="clear" w:color="auto" w:fill="auto"/>
          </w:tcPr>
          <w:p w14:paraId="069E9E9C" w14:textId="77777777" w:rsidR="00AD70BF" w:rsidRPr="00AD70BF" w:rsidRDefault="00AD70BF" w:rsidP="00197C7E">
            <w:pPr>
              <w:pStyle w:val="a4"/>
              <w:rPr>
                <w:b w:val="0"/>
                <w:sz w:val="16"/>
                <w:szCs w:val="16"/>
              </w:rPr>
            </w:pPr>
            <w:r w:rsidRPr="00AD70BF">
              <w:rPr>
                <w:b w:val="0"/>
                <w:sz w:val="16"/>
                <w:szCs w:val="16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AD70BF">
              <w:rPr>
                <w:b w:val="0"/>
                <w:sz w:val="16"/>
                <w:szCs w:val="16"/>
                <w:vertAlign w:val="superscript"/>
              </w:rPr>
              <w:noBreakHyphen/>
              <w:t xml:space="preserve"> объект)</w:t>
            </w:r>
          </w:p>
        </w:tc>
      </w:tr>
      <w:tr w:rsidR="00AD70BF" w:rsidRPr="00AD70BF" w14:paraId="2DC9AB79" w14:textId="77777777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14:paraId="7FD1C6EF" w14:textId="77777777" w:rsidR="00AD70BF" w:rsidRPr="00AD70BF" w:rsidRDefault="00AD70BF" w:rsidP="00197C7E">
            <w:pPr>
              <w:pStyle w:val="a4"/>
              <w:rPr>
                <w:b w:val="0"/>
                <w:sz w:val="16"/>
                <w:szCs w:val="16"/>
              </w:rPr>
            </w:pPr>
          </w:p>
        </w:tc>
      </w:tr>
      <w:tr w:rsidR="00AD70BF" w:rsidRPr="00AD70BF" w14:paraId="76B87EA5" w14:textId="77777777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14:paraId="2CC4031F" w14:textId="77777777" w:rsidR="00AD70BF" w:rsidRPr="00AD70BF" w:rsidRDefault="00AD70BF" w:rsidP="00197C7E">
            <w:pPr>
              <w:pStyle w:val="a4"/>
              <w:rPr>
                <w:b w:val="0"/>
                <w:sz w:val="16"/>
                <w:szCs w:val="16"/>
              </w:rPr>
            </w:pP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9990"/>
      </w:tblGrid>
      <w:tr w:rsidR="00AD70BF" w:rsidRPr="00AD70BF" w14:paraId="38994E7D" w14:textId="77777777" w:rsidTr="00E1442E">
        <w:tc>
          <w:tcPr>
            <w:tcW w:w="5000" w:type="pct"/>
            <w:shd w:val="clear" w:color="auto" w:fill="auto"/>
            <w:vAlign w:val="center"/>
          </w:tcPr>
          <w:p w14:paraId="0BAE4BA9" w14:textId="77777777" w:rsidR="00AD70BF" w:rsidRPr="00AD70BF" w:rsidRDefault="00AD70BF" w:rsidP="00E1442E">
            <w:pPr>
              <w:pStyle w:val="a4"/>
              <w:keepNext/>
              <w:rPr>
                <w:sz w:val="16"/>
                <w:szCs w:val="16"/>
                <w:vertAlign w:val="superscript"/>
              </w:rPr>
            </w:pPr>
            <w:r w:rsidRPr="00AD70BF">
              <w:rPr>
                <w:sz w:val="16"/>
                <w:szCs w:val="16"/>
              </w:rPr>
              <w:t>Сведения об объекте</w:t>
            </w:r>
          </w:p>
        </w:tc>
      </w:tr>
    </w:tbl>
    <w:p w14:paraId="6C64DECF" w14:textId="77777777" w:rsidR="00AD70BF" w:rsidRPr="00AD70BF" w:rsidRDefault="00AD70BF" w:rsidP="00AD70BF">
      <w:pPr>
        <w:pStyle w:val="a5"/>
        <w:keepNext/>
        <w:rPr>
          <w:sz w:val="16"/>
          <w:szCs w:val="16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41"/>
        <w:gridCol w:w="3325"/>
        <w:gridCol w:w="6024"/>
      </w:tblGrid>
      <w:tr w:rsidR="00AD70BF" w:rsidRPr="00AD70BF" w14:paraId="75165690" w14:textId="77777777">
        <w:trPr>
          <w:cantSplit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9D63" w14:textId="77777777" w:rsidR="00AD70BF" w:rsidRPr="00AD70BF" w:rsidRDefault="00AD70BF" w:rsidP="00B459F2">
            <w:pPr>
              <w:pStyle w:val="a6"/>
              <w:rPr>
                <w:sz w:val="16"/>
                <w:szCs w:val="16"/>
              </w:rPr>
            </w:pPr>
            <w:bookmarkStart w:id="0" w:name="Сведения_об_объекте"/>
            <w:bookmarkStart w:id="1" w:name="_Hlk215637658"/>
            <w:bookmarkEnd w:id="0"/>
            <w:r w:rsidRPr="00AD70BF">
              <w:rPr>
                <w:sz w:val="16"/>
                <w:szCs w:val="16"/>
              </w:rPr>
              <w:t>№ п/п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D846" w14:textId="77777777" w:rsidR="00AD70BF" w:rsidRPr="00AD70BF" w:rsidRDefault="00AD70BF" w:rsidP="00B459F2">
            <w:pPr>
              <w:pStyle w:val="a6"/>
              <w:rPr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Характеристики объекта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33D245" w14:textId="77777777" w:rsidR="00AD70BF" w:rsidRPr="00AD70BF" w:rsidRDefault="00AD70BF" w:rsidP="00B459F2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Описание характеристик</w:t>
            </w:r>
          </w:p>
        </w:tc>
      </w:tr>
      <w:bookmarkEnd w:id="1"/>
    </w:tbl>
    <w:p w14:paraId="7503C6AC" w14:textId="77777777" w:rsidR="00AD70BF" w:rsidRPr="00AD70BF" w:rsidRDefault="00AD70BF" w:rsidP="00AD70BF">
      <w:pPr>
        <w:pStyle w:val="a5"/>
        <w:keepNext/>
        <w:rPr>
          <w:sz w:val="16"/>
          <w:szCs w:val="16"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41"/>
        <w:gridCol w:w="3325"/>
        <w:gridCol w:w="6024"/>
      </w:tblGrid>
      <w:tr w:rsidR="00AD70BF" w:rsidRPr="00AD70BF" w14:paraId="7EF41641" w14:textId="77777777">
        <w:trPr>
          <w:tblHeader/>
          <w:jc w:val="center"/>
        </w:trPr>
        <w:tc>
          <w:tcPr>
            <w:tcW w:w="321" w:type="pct"/>
            <w:shd w:val="clear" w:color="auto" w:fill="auto"/>
            <w:vAlign w:val="center"/>
          </w:tcPr>
          <w:p w14:paraId="2CE9B823" w14:textId="77777777" w:rsidR="00AD70BF" w:rsidRPr="00AD70BF" w:rsidRDefault="00AD70BF" w:rsidP="002D495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1D49CFBD" w14:textId="77777777" w:rsidR="00AD70BF" w:rsidRPr="00AD70BF" w:rsidRDefault="00AD70BF" w:rsidP="002D495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</w:t>
            </w:r>
          </w:p>
        </w:tc>
        <w:tc>
          <w:tcPr>
            <w:tcW w:w="3014" w:type="pct"/>
            <w:shd w:val="clear" w:color="auto" w:fill="auto"/>
            <w:vAlign w:val="center"/>
          </w:tcPr>
          <w:p w14:paraId="33B341E7" w14:textId="77777777" w:rsidR="00AD70BF" w:rsidRPr="00AD70BF" w:rsidRDefault="00AD70BF" w:rsidP="002D495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</w:t>
            </w:r>
          </w:p>
        </w:tc>
      </w:tr>
      <w:tr w:rsidR="00AD70BF" w:rsidRPr="00AD70BF" w14:paraId="0453D61E" w14:textId="77777777">
        <w:trPr>
          <w:jc w:val="center"/>
        </w:trPr>
        <w:tc>
          <w:tcPr>
            <w:tcW w:w="321" w:type="pct"/>
            <w:shd w:val="clear" w:color="auto" w:fill="auto"/>
            <w:vAlign w:val="center"/>
          </w:tcPr>
          <w:p w14:paraId="7506A58F" w14:textId="77777777" w:rsidR="00AD70BF" w:rsidRPr="00AD70BF" w:rsidRDefault="00AD70BF" w:rsidP="00B459F2">
            <w:pPr>
              <w:pStyle w:val="a7"/>
              <w:jc w:val="center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1B0A5929" w14:textId="77777777" w:rsidR="00AD70BF" w:rsidRPr="00AD70BF" w:rsidRDefault="00AD70BF" w:rsidP="00B459F2">
            <w:pPr>
              <w:pStyle w:val="a7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Местоположение объекта</w:t>
            </w:r>
          </w:p>
        </w:tc>
        <w:tc>
          <w:tcPr>
            <w:tcW w:w="3014" w:type="pct"/>
            <w:shd w:val="clear" w:color="auto" w:fill="auto"/>
            <w:vAlign w:val="center"/>
          </w:tcPr>
          <w:p w14:paraId="770B3742" w14:textId="77777777" w:rsidR="00AD70BF" w:rsidRPr="00AD70BF" w:rsidRDefault="00AD70BF" w:rsidP="00B459F2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Кемеровская обл., г. Новокузнецк</w:t>
            </w:r>
          </w:p>
        </w:tc>
      </w:tr>
      <w:tr w:rsidR="00AD70BF" w:rsidRPr="00AD70BF" w14:paraId="18EBDA16" w14:textId="77777777">
        <w:trPr>
          <w:jc w:val="center"/>
        </w:trPr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9E92F" w14:textId="77777777" w:rsidR="00AD70BF" w:rsidRPr="00AD70BF" w:rsidRDefault="00AD70BF" w:rsidP="00B459F2">
            <w:pPr>
              <w:pStyle w:val="a7"/>
              <w:jc w:val="center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370F6" w14:textId="77777777" w:rsidR="00AD70BF" w:rsidRPr="00AD70BF" w:rsidRDefault="00AD70BF" w:rsidP="00B459F2">
            <w:pPr>
              <w:pStyle w:val="a7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Площадь объекта ± величина погрешности определения площади</w:t>
            </w:r>
            <w:r w:rsidRPr="00AD70BF">
              <w:rPr>
                <w:b/>
                <w:sz w:val="16"/>
                <w:szCs w:val="16"/>
              </w:rPr>
              <w:t xml:space="preserve"> </w:t>
            </w:r>
            <w:r w:rsidRPr="00AD70BF">
              <w:rPr>
                <w:sz w:val="16"/>
                <w:szCs w:val="16"/>
              </w:rPr>
              <w:t>(</w:t>
            </w:r>
            <w:r w:rsidRPr="00AD70BF">
              <w:rPr>
                <w:b/>
                <w:sz w:val="16"/>
                <w:szCs w:val="16"/>
              </w:rPr>
              <w:t xml:space="preserve">Р </w:t>
            </w:r>
            <w:r w:rsidRPr="00AD70BF">
              <w:rPr>
                <w:sz w:val="16"/>
                <w:szCs w:val="16"/>
              </w:rPr>
              <w:t xml:space="preserve">± </w:t>
            </w:r>
            <w:r w:rsidRPr="00AD70BF">
              <w:rPr>
                <w:b/>
                <w:sz w:val="16"/>
                <w:szCs w:val="16"/>
              </w:rPr>
              <w:t>ΔР</w:t>
            </w:r>
            <w:r w:rsidRPr="00AD70BF">
              <w:rPr>
                <w:sz w:val="16"/>
                <w:szCs w:val="16"/>
              </w:rPr>
              <w:t>)</w:t>
            </w:r>
          </w:p>
        </w:tc>
        <w:tc>
          <w:tcPr>
            <w:tcW w:w="30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172BE" w14:textId="77777777" w:rsidR="00AD70BF" w:rsidRPr="00AD70BF" w:rsidRDefault="00AD70BF" w:rsidP="008D72EC">
            <w:pPr>
              <w:pStyle w:val="a7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359±33 кв.м</w:t>
            </w:r>
          </w:p>
        </w:tc>
      </w:tr>
      <w:tr w:rsidR="00AD70BF" w:rsidRPr="00AD70BF" w14:paraId="2CEE8409" w14:textId="77777777">
        <w:trPr>
          <w:jc w:val="center"/>
        </w:trPr>
        <w:tc>
          <w:tcPr>
            <w:tcW w:w="321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B1A4986" w14:textId="77777777" w:rsidR="00AD70BF" w:rsidRPr="00AD70BF" w:rsidRDefault="00AD70BF" w:rsidP="00B459F2">
            <w:pPr>
              <w:pStyle w:val="a7"/>
              <w:jc w:val="center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66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A8350C1" w14:textId="77777777" w:rsidR="00AD70BF" w:rsidRPr="00AD70BF" w:rsidRDefault="00AD70BF" w:rsidP="00B459F2">
            <w:pPr>
              <w:pStyle w:val="a7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Иные характеристики объекта</w:t>
            </w:r>
          </w:p>
        </w:tc>
        <w:tc>
          <w:tcPr>
            <w:tcW w:w="301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ABDC300" w14:textId="7DB0E38D" w:rsidR="00AD70BF" w:rsidRPr="00AD70BF" w:rsidRDefault="00AD70BF" w:rsidP="00B459F2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Установить публичный сервитут для размещения</w:t>
            </w:r>
            <w:r>
              <w:rPr>
                <w:sz w:val="16"/>
                <w:szCs w:val="16"/>
              </w:rPr>
              <w:t xml:space="preserve"> </w:t>
            </w:r>
            <w:r w:rsidRPr="00AD70BF">
              <w:rPr>
                <w:sz w:val="16"/>
                <w:szCs w:val="16"/>
              </w:rPr>
              <w:t>(эксплуатации) "Сооружение (Воздушно-кабельные линии электропередачи ВЛ-КЛ-6 кВ с ТП 100-250 кВА п.Листвяги)", на срок 49 лет.</w:t>
            </w: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9990"/>
      </w:tblGrid>
      <w:tr w:rsidR="00AD70BF" w:rsidRPr="00AD70BF" w14:paraId="122AB283" w14:textId="77777777" w:rsidTr="00B951EF">
        <w:tc>
          <w:tcPr>
            <w:tcW w:w="5000" w:type="pct"/>
            <w:shd w:val="clear" w:color="auto" w:fill="auto"/>
            <w:vAlign w:val="center"/>
          </w:tcPr>
          <w:p w14:paraId="6A7E8113" w14:textId="77777777" w:rsidR="00AD70BF" w:rsidRPr="00AD70BF" w:rsidRDefault="00AD70BF" w:rsidP="00B951EF">
            <w:pPr>
              <w:pStyle w:val="a4"/>
              <w:keepNext/>
              <w:rPr>
                <w:sz w:val="16"/>
                <w:szCs w:val="16"/>
                <w:vertAlign w:val="superscript"/>
              </w:rPr>
            </w:pPr>
            <w:r w:rsidRPr="00AD70BF">
              <w:rPr>
                <w:sz w:val="16"/>
                <w:szCs w:val="16"/>
              </w:rPr>
              <w:t>Сведения о местоположении границ объекта</w:t>
            </w:r>
          </w:p>
        </w:tc>
      </w:tr>
    </w:tbl>
    <w:p w14:paraId="0B0F01B1" w14:textId="77777777" w:rsidR="00AD70BF" w:rsidRPr="00AD70BF" w:rsidRDefault="00AD70BF" w:rsidP="00AD70BF">
      <w:pPr>
        <w:pStyle w:val="a5"/>
        <w:keepNext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28"/>
        <w:gridCol w:w="1495"/>
        <w:gridCol w:w="1391"/>
        <w:gridCol w:w="1604"/>
        <w:gridCol w:w="1818"/>
        <w:gridCol w:w="1954"/>
      </w:tblGrid>
      <w:tr w:rsidR="00AD70BF" w:rsidRPr="00AD70BF" w14:paraId="4D39D865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9C09C52" w14:textId="408643F0" w:rsidR="00AD70BF" w:rsidRPr="00AD70BF" w:rsidRDefault="00AD70BF" w:rsidP="00C47508">
            <w:pPr>
              <w:pStyle w:val="af3"/>
              <w:spacing w:before="60" w:after="60"/>
              <w:jc w:val="left"/>
              <w:rPr>
                <w:sz w:val="16"/>
                <w:szCs w:val="16"/>
              </w:rPr>
            </w:pPr>
            <w:bookmarkStart w:id="2" w:name="Сведения_местоположении_границ_объекта"/>
            <w:bookmarkEnd w:id="2"/>
            <w:r w:rsidRPr="00AD70BF">
              <w:rPr>
                <w:sz w:val="16"/>
                <w:szCs w:val="16"/>
              </w:rPr>
              <w:t xml:space="preserve">1. Система координат </w:t>
            </w:r>
            <w:r w:rsidRPr="00AD70BF">
              <w:rPr>
                <w:b w:val="0"/>
                <w:i/>
                <w:sz w:val="16"/>
                <w:szCs w:val="16"/>
              </w:rPr>
              <w:t xml:space="preserve">мск-42, </w:t>
            </w:r>
            <w:r w:rsidR="002A1C3F">
              <w:rPr>
                <w:b w:val="0"/>
                <w:i/>
                <w:sz w:val="16"/>
                <w:szCs w:val="16"/>
              </w:rPr>
              <w:t>2</w:t>
            </w:r>
            <w:r w:rsidRPr="00AD70BF">
              <w:rPr>
                <w:b w:val="0"/>
                <w:i/>
                <w:sz w:val="16"/>
                <w:szCs w:val="16"/>
              </w:rPr>
              <w:t xml:space="preserve"> зона</w:t>
            </w:r>
          </w:p>
        </w:tc>
      </w:tr>
      <w:tr w:rsidR="00AD70BF" w:rsidRPr="00AD70BF" w14:paraId="1ACFD47F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F2F7608" w14:textId="77777777" w:rsidR="00AD70BF" w:rsidRPr="00AD70BF" w:rsidRDefault="00AD70BF" w:rsidP="00C47508">
            <w:pPr>
              <w:pStyle w:val="af3"/>
              <w:spacing w:before="60" w:after="60"/>
              <w:jc w:val="left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2. Сведения о характерных точках границ объекта</w:t>
            </w:r>
          </w:p>
        </w:tc>
      </w:tr>
      <w:tr w:rsidR="00AD70BF" w:rsidRPr="00AD70BF" w14:paraId="17043707" w14:textId="77777777" w:rsidTr="00B951EF">
        <w:trPr>
          <w:cantSplit/>
          <w:tblHeader/>
          <w:jc w:val="center"/>
        </w:trPr>
        <w:tc>
          <w:tcPr>
            <w:tcW w:w="865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B978" w14:textId="77777777" w:rsidR="00AD70BF" w:rsidRPr="00AD70BF" w:rsidRDefault="00AD70BF" w:rsidP="00BC058F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Обозначение</w:t>
            </w:r>
            <w:r w:rsidRPr="00AD70BF">
              <w:rPr>
                <w:sz w:val="16"/>
                <w:szCs w:val="16"/>
                <w:lang w:val="en-US"/>
              </w:rPr>
              <w:t xml:space="preserve"> </w:t>
            </w:r>
            <w:r w:rsidRPr="00AD70BF">
              <w:rPr>
                <w:sz w:val="16"/>
                <w:szCs w:val="16"/>
              </w:rPr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30650" w14:textId="77777777" w:rsidR="00AD70BF" w:rsidRPr="00AD70BF" w:rsidRDefault="00AD70BF" w:rsidP="006140EA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FD1B" w14:textId="77777777" w:rsidR="00AD70BF" w:rsidRPr="00AD70BF" w:rsidRDefault="00AD70BF" w:rsidP="006140EA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F10B" w14:textId="77777777" w:rsidR="00AD70BF" w:rsidRPr="00AD70BF" w:rsidRDefault="00AD70BF" w:rsidP="006140EA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Средняя квадратическая погрешность положения характерной точки (М</w:t>
            </w:r>
            <w:r w:rsidRPr="00AD70B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AD70BF">
              <w:rPr>
                <w:sz w:val="16"/>
                <w:szCs w:val="16"/>
              </w:rPr>
              <w:t>), м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E6AEC9D" w14:textId="77777777" w:rsidR="00AD70BF" w:rsidRPr="00AD70BF" w:rsidRDefault="00AD70BF" w:rsidP="006140EA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Описание обозначения точки на местности (при наличии)</w:t>
            </w:r>
          </w:p>
        </w:tc>
      </w:tr>
      <w:tr w:rsidR="00AD70BF" w:rsidRPr="00AD70BF" w14:paraId="268E69F2" w14:textId="77777777" w:rsidTr="00B951EF">
        <w:trPr>
          <w:cantSplit/>
          <w:tblHeader/>
          <w:jc w:val="center"/>
        </w:trPr>
        <w:tc>
          <w:tcPr>
            <w:tcW w:w="865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C1EA" w14:textId="77777777" w:rsidR="00AD70BF" w:rsidRPr="00AD70BF" w:rsidRDefault="00AD70BF" w:rsidP="006140EA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F497" w14:textId="77777777" w:rsidR="00AD70BF" w:rsidRPr="00AD70BF" w:rsidRDefault="00AD70BF" w:rsidP="006140EA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22BE" w14:textId="77777777" w:rsidR="00AD70BF" w:rsidRPr="00AD70BF" w:rsidRDefault="00AD70BF" w:rsidP="006140EA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9D5B" w14:textId="77777777" w:rsidR="00AD70BF" w:rsidRPr="00AD70BF" w:rsidRDefault="00AD70BF" w:rsidP="006140EA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66BA" w14:textId="77777777" w:rsidR="00AD70BF" w:rsidRPr="00AD70BF" w:rsidRDefault="00AD70BF" w:rsidP="006140EA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59D008" w14:textId="77777777" w:rsidR="00AD70BF" w:rsidRPr="00AD70BF" w:rsidRDefault="00AD70BF" w:rsidP="006140EA">
            <w:pPr>
              <w:pStyle w:val="a6"/>
              <w:rPr>
                <w:sz w:val="16"/>
                <w:szCs w:val="16"/>
              </w:rPr>
            </w:pPr>
          </w:p>
        </w:tc>
      </w:tr>
    </w:tbl>
    <w:p w14:paraId="408334BE" w14:textId="77777777" w:rsidR="00AD70BF" w:rsidRPr="00AD70BF" w:rsidRDefault="00AD70BF" w:rsidP="00AD70BF">
      <w:pPr>
        <w:pStyle w:val="a5"/>
        <w:keepNext/>
        <w:rPr>
          <w:sz w:val="16"/>
          <w:szCs w:val="16"/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28"/>
        <w:gridCol w:w="1477"/>
        <w:gridCol w:w="1379"/>
        <w:gridCol w:w="1656"/>
        <w:gridCol w:w="1808"/>
        <w:gridCol w:w="1942"/>
      </w:tblGrid>
      <w:tr w:rsidR="00AD70BF" w:rsidRPr="00AD70BF" w14:paraId="1B5AE5C5" w14:textId="77777777" w:rsidTr="00B951EF">
        <w:trPr>
          <w:cantSplit/>
          <w:tblHeader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2FF9" w14:textId="77777777" w:rsidR="00AD70BF" w:rsidRPr="00AD70BF" w:rsidRDefault="00AD70BF" w:rsidP="002D495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19DA" w14:textId="77777777" w:rsidR="00AD70BF" w:rsidRPr="00AD70BF" w:rsidRDefault="00AD70BF" w:rsidP="002D495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BB74" w14:textId="77777777" w:rsidR="00AD70BF" w:rsidRPr="00AD70BF" w:rsidRDefault="00AD70BF" w:rsidP="002D495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2344" w14:textId="77777777" w:rsidR="00AD70BF" w:rsidRPr="00AD70BF" w:rsidRDefault="00AD70BF" w:rsidP="002D495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9E2C" w14:textId="77777777" w:rsidR="00AD70BF" w:rsidRPr="00AD70BF" w:rsidRDefault="00AD70BF" w:rsidP="008A0D9D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0FE0036" w14:textId="77777777" w:rsidR="00AD70BF" w:rsidRPr="00AD70BF" w:rsidRDefault="00AD70BF" w:rsidP="002D495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</w:t>
            </w:r>
          </w:p>
        </w:tc>
      </w:tr>
      <w:tr w:rsidR="00AD70BF" w:rsidRPr="00AD70BF" w14:paraId="30E1FBCB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92D7B5B" w14:textId="77777777" w:rsidR="00AD70BF" w:rsidRPr="00AD70BF" w:rsidRDefault="00AD70BF" w:rsidP="00B951EF">
            <w:pPr>
              <w:pStyle w:val="a7"/>
              <w:rPr>
                <w:b/>
                <w:sz w:val="16"/>
                <w:szCs w:val="16"/>
              </w:rPr>
            </w:pPr>
          </w:p>
        </w:tc>
      </w:tr>
      <w:tr w:rsidR="00AD70BF" w:rsidRPr="00AD70BF" w14:paraId="33BA18A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7B4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44A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438123,66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A4E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2198273,89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949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B6F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2084E8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973309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25D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8AC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438123,37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683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2198282,13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6FF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D42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E6F288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FF557A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FCE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DAD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438095,44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5BA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2198281,24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948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C32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01A673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F0784A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A85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A85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438095,61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E00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2198273,08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59B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B40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DA1460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4ECE89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EBC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8EE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438123,66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FF7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2198273,89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95D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931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6C39A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AFDA2B0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A43E7A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6E11934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280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A81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438286,97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8D7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2197218,96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172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FAF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E3CD05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46B2AF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572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726F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438296,90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92E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2197219,91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627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F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7A1C76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77BA7D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CF5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865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438296,80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840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2197220,91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E52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7A8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03189A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4D4C54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7FF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B0F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438286,87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425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2197219,96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5C0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35A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49936B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9828FF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1E50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1C8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438286,97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0D4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2197218,96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68E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59A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2B344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333D3F8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0D9EBB2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83EB88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B5C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31B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438305,54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2FA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2197221,25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4B7D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C11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9F7888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9BFA5B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FAE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19A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438315,14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226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2197222,79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468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72D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CCC57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3577F4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4EA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0E3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438314,99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2A4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2197223,78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ACF4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1A6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A07ABD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0184E9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183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EA1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438305,39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6F9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2197222,24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F26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51D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BEC1A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D04CD3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69F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1FA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438305,54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BA9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2197221,25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B8F4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510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1AEE14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A862793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C42676B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3851B94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F29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646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438093,22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78F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2198258,25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C37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874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166302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C91431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ED3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774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438093,88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7A2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2198267,06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C27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89A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732A28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6C5770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EE5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7F0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438092,88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151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2198267,14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321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ACBE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ABD99E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4C77B0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028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59A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438092,22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164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2198258,32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E3D4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0D8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C5E329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D5E76C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DA3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4B6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438093,22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525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2198258,25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0D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D5E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08E47A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A570269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C0080B8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ABE8CE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61D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697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438104,35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D7B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2198260,99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3BD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191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DB7AEE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377E16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FC0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029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438105,36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2C3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2198261,03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90F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98F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B3EC2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94458E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CD3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661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438105,12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69E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2198269,00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809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C0D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3BF344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16CB45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BE6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6F5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438104,11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D76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2198268,97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EF4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CF38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6B74F5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C5E839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0779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452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438104,35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C19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2198260,99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6ED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BFD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68CA33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662ACCA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0EA44EB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07AA7BF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647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69E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438079,33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238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2196679,30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C77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FC7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C5583B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FB6470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6C7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8C4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438083,90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A6C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2196683,81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285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927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8A43C9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3660A2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91E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849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438083,19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72B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2196684,53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AD6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169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303C9E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FE1A35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1C1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42D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438078,62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6A0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2196680,02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B874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F90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21846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C586A7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2EE8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BEC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438079,33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7B22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2196679,30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940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839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D94464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3490D91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6F8D67B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00B28F2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483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07BC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438089,90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7F4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2196686,95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A0C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F84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07E19D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17DE8D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4FB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344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438094,81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FD8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2196690,74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286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958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CEAA9B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DC95DE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304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329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438094,20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BA8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2196691,53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467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AA5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612796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D1101A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6B5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DAB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438089,28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913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2196687,75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C24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E87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D373D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5B04E9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8D7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8BE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438089,90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2B4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2196686,95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477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7A8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95A3BA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672F7C4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C2C7AC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770749C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CB6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21C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438159,43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17C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2196671,48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C9F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DE8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87FB9C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B8BE30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525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43E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438159,66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BC7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2196675,36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59B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92FD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3E63E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3DCE3D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117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lastRenderedPageBreak/>
              <w:t>31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B38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438158,66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301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2196675,41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75C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957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70848C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4A655F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92D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5129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438158,43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BAD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2196671,54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D7F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32E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D71DFE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8E42D3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AF8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AC7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438159,43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D90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2196671,48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B6E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1E2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D3C99C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40D8FF0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4A6F4E3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0C66DFD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E47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BA3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438157,75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BC0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2196662,81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2F8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703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64ABDF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2CDC4C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E6A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A34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438158,75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0DF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2196662,88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E25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707B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90C47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195B25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BD1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E49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438158,46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53A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2196666,55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8BC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0D6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72C827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E75C00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C79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E1D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438157,46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24E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2196666,47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B10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28F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6037A4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5CA957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405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BF6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438157,75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AB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2196662,81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575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BE2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C75FF2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D7D7F6A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7D4102D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0A3DD9A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E30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04A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438262,13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E36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2198018,85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7A6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6E4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A59988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343A2B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78C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FCE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438262,19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F90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2198019,85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DE8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A7B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7088F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1098FC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C2F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1C9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438258,74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137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2198020,06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908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71E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086737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D4D39C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E7BF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CFE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438258,68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945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2198019,06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2CD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2BE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5B574C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FA80D8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5D9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E70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438262,13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155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2198018,85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72E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134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B83859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D79F713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D1BC5A3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555EF1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6D4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A47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438105,23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381B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2197497,46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EF2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2C7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5C5EE5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81EF16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99D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F90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438106,45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AFC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2197498,82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3EB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479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34C2B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9EAB2C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A6C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05A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438105,19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420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2197499,94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5A5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68A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FC8156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49FA7E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DDA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F7F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438103,99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278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2197498,57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73F4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58E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232096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024A46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5F6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6F4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438105,23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B83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2197497,46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B8C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823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103216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B17FCDD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8C43AFF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2025E9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834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3AC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438072,76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7AB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2197340,23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E47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89D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E69F5A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622DA7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920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F17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438073,17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15B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2197341,14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926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038F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AA7102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C7D58B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109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AF3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438070,51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CCA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2197342,34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518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AC7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5FFD1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03EC67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138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4B4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438070,10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D5B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2197341,44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9F9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8DB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38771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29DEBD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93C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1D3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438072,76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DF9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2197340,23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83C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76A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50A2E4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4876DD1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F6DDB6B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3F115D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AB8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B07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438103,24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59A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2197492,04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7EF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C0C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9CEF74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3CA646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AC8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B0C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438103,34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88A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2197494,83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5DB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166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F2E86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DB3D8E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9901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8F3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438102,34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F86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2197494,86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858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5A2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25D3B2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A5B8BC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1E0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012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438102,24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423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2197492,08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92D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0585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419BC5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4205F7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5AC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90A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438103,24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32B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2197492,04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3F3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002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AA58E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BCA5F87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8FB4D1F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7867EC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798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5F2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438097,23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219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2197455,14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E0E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83C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19B01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04E2C3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CF1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6D7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438097,85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31A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2197455,92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0CC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5B4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544827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70B3C8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B55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740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438095,74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8EB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2197457,62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A7EF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689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95AAF7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4DE48D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EDE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7F7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438095,12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EBC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2197456,84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E7F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0BE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0D5605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A10966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57E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70C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438097,23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C5D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2197455,14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197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3CE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616218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3C3C581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66B1E7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453F08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D6D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661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438038,22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C56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2197383,83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68C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31A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96860B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6DC9F7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2C6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942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438039,75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9E7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2197385,92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0368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0B6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74473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A4DA50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383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D20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438038,94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136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2197386,52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A97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146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3316DC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2A0AC0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557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629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438037,41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928E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2197384,42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25A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DF9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417E8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72BD12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98D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B73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438038,22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57C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2197383,83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5FF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506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48FAEA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65E0C10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0282BA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A67C7B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8A4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455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438046,10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175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2197389,98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0ED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656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FFD105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6DCA41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C4F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4F5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438046,70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2EE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2197390,78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FE0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559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9E9C3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8A9C27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7DE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598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438044,72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CD9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2197392,26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A28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B16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818560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03DAB3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C46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3D1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438044,12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8D5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2197391,46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8D4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105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5D8FBB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582170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5F7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9BA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438046,10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D7F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2197389,98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F70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938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4E363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288DA72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ABAFD01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B3AF8F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FB0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8E3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438039,03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C8A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2197495,31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5AC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8A1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E3F3E0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8A6C10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048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E01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438039,12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DB2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2197496,30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001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6B6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B41DC2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78C702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A1C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46F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438038,13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DB8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2197496,41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930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4A0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437463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25D18E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BA3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B9F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438038,03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D94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2197495,40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3FA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7D2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914145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3DF8CC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6B2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709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438039,03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497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2197495,31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2B2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7DB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778E46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021BD01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2277E36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E59515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8B9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94A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438043,60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67E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2197564,01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9698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0F6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F58E1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58EB2A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4A0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7BF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438043,69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534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2197565,00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B7B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AB8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78EFA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064B13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B55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EB3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438042,69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BAD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2197565,11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328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767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F15D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CDCE1C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7C7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CF0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438042,59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10D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2197564,10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BEE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48E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00A0E8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4B3493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961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C16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438043,60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60F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2197564,01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D2E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96D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871115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D1C2981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D0D950F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14867CB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178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4B7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438033,06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01A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2197565,04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387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B87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13AB6E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09799C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CA4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D05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438033,15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8FD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2197566,03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F6F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BB8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7CC4D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A6E0E6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8FC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992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438032,16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C2D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2197566,14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4D8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205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29788F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103A05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22E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86F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438032,06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124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2197565,13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892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A3E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D9C520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69155E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4CF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DF3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438033,06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321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2197565,04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B3B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49C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C1040C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3A47687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0994978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9306A9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158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9E1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438048,00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13A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2197636,97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B19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83E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20B5E6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098FC8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AA9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981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438048,09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067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2197637,96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4DCE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0D7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89D963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4A35B3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59A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50D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438047,10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BEB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2197638,06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840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312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AAF5D8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510150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DA5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3C0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438047,00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BF6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2197637,06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2EA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8A6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52845F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D7D31D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802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DEE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438048,00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77D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2197636,97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91C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34A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C225E0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BBA0CC2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6ECF685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83C89B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A0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lastRenderedPageBreak/>
              <w:t>81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D15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438038,87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05A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2197637,46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5B4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0EC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64ECDD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9E9A38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7FE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AB2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438038,96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33B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2197638,45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7AD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E8F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DDA472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7321E8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2B0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2DA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438037,97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C9B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2197638,56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59D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8A56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6E07E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A9BDFC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0E2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66A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438037,87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149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2197637,55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BAF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F0E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7CF668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98F1B8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376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31C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438038,87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8FB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2197637,46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181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43A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68764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6886B23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21FBC53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20C996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CCE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54D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438063,14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DDE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2197690,69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BA6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08E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E82FC0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C3F2BB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CE1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315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438063,23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75C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2197691,68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427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C46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E9F3E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DFBD78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6E1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FA3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438062,24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0C3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2197691,79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539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089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B96A9C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7FA21A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9AA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C46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438062,14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091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2197690,79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A71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7D2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D7DA39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2D19A4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4A3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542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438063,14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3CE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2197690,69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308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7C6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08FAC4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BC9FCA7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187840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128953A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758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796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438057,60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5BD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2197712,29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827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271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A113E2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6EC85F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009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3DB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438057,69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F99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2197713,28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99A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AC0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ACE49A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72B1AE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A5E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549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438056,70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6EF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2197713,39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C29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90D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0594D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9B8683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B96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C2C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438056,60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7F3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2197712,38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E7E4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679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1580B5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033AA7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FA3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D93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438057,60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F1C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2197712,29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BD6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D48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7AE991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55652F3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920AB3E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052ED9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FD8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232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438080,17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5EA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2197751,24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954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7B8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AE6B8F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38E62F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92F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4CB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438080,26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52F1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2197752,23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90E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C32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4E8D70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BBD025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75E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8A7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438079,27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BA8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2197752,33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382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7CE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14413E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74D647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0FD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F248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438079,17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900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2197751,33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3F9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AF5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EF27A5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96322F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9D2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4B1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438080,17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B4B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2197751,24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473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E89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E1C93E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1678DFF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B406B78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8C389B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3A5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F91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438067,69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C1B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2197752,94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B20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70E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EA9879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F2B643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085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45B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438067,78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D31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2197753,93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60D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F9A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AB28F2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F3FFFD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C55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2E6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438066,79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8A2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2197754,04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A8E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192F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9409FD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4D341F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096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07D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438066,69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73A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2197753,03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E8D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872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55FBC9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945928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F79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97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66C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438067,69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8AA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2197752,94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0E0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08CE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CA9CDB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B89F3A4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D128BCD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335BCB7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AEF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67F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438084,65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01D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2197820,10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7AE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3D1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4D67BE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2E093F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8FA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665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438084,74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F66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2197821,09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51A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FA9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160351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65A8A4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F6F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92C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438083,75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0B2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2197821,20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953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217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1F3F06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CADD35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2D4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60E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438083,65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47E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2197820,19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D45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02D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DEE2C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8065D5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7B0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09D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438084,65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994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2197820,10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FAE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919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EA0D2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E3B5F06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37AED8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9DCCE9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38C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1A3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438103,20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31C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2197831,73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86E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C73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7C2DE7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26F38E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AD5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284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438103,29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98F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2197832,72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E50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CD9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F69A1C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D264B1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2DA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D51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438102,30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2F4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2197832,83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485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F855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E4A8D9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915E05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B9E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9E4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438102,20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730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2197831,82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31E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2F6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CED5D0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D08C41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D99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BAE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438103,20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984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2197831,73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733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0C1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8C447F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E2884E0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4586506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0147C9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5C3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97D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438119,26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5E6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2197889,81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879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905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6746D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E42836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D982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144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438119,35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7D8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2197890,80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712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94D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711504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BDD5D7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A95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147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438118,36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28D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2197890,90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884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491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5577B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B0A142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D02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842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438118,26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8C6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2197889,90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126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045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F527F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2BF843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009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109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CA2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438119,26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810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2197889,81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C63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935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04F06A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2A6BD2E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84037BA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9D5BAC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42A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1D8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438104,04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886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2197895,27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8BDE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A6B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C3CF6D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1187A5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E15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D02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438104,13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5AE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2197896,26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273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33A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D9E44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08B84E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856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3E1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438103,14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06B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2197896,37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9F2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757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39404D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F2C01E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4EA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BB8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438103,04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DF1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2197895,36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8C5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BF6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8B904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492644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3D8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2D3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438104,04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FBB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2197895,27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241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A8B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DC0B2A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DDF3294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F1E70EE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3B7AB17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4229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F2D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438106,12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347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2197905,34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A31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E97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A41703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3BEA2C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FB9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173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438106,21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02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2197906,33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8B6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2B2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93CFCE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48847D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628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7BA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438105,22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780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2197906,44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CE9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B6A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56EBE5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1217EA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430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CB3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438105,12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157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2197905,43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1BD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0E5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D41673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07731E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8B4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117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03C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438106,12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C3C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2197905,34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79C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313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41E83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A71A82D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C2E254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11D1735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A34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FDC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438142,13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B81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2197935,06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B4D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E40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0DD389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DA5092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B31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3A3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438142,22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1BC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2197936,05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A72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134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0AE66A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2DE54B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14D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30C0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438141,23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FC5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2197936,16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D43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460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D1D29E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ABD14C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043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537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438141,13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2A3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2197935,15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50F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6E3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9714DA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ADF16B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DBC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3D3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438142,13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AF5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2197935,06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451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341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F72316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23F6B99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76A907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38B90F6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C8A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F3C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438189,17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FBB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2197965,91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086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188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005C73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1208C5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DA2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C7F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438189,26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BCA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2197966,90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F4F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8F1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4EBB23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9CC56B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036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4EB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438188,27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CDD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2197967,00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ABE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D89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020EA6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4EDDF3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9AC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50F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438188,17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394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2197966,00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C2D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A99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09A279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9426DF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0C0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C72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438189,17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5FF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2197965,91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CC9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2722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B13B7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7C867F2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4825A20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C55AE4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A57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129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144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438104,58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D58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2197969,88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AD0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D19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01C64D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1BFBDC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A9C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6A6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438104,67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9D2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2197970,87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7E1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168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D89925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74C846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D25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12E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438103,68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ADD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2197970,98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F81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472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52D561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18C315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1BC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1EA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438103,58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BED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2197969,97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E1F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CDB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F2329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7267EA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7F9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lastRenderedPageBreak/>
              <w:t>129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AB6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438104,58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8FA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2197969,88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799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B52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FE59F8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ECFA7EF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D66AE5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334E84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666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2F9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438130,85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8EF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2197976,33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9524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3FC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E56638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C2B5AA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4C3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414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438130,94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36B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2197977,32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540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88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8D8B1D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39A74D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62F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2F1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438129,95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4AC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2197977,42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3C5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68D4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958EF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650321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578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1CA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438129,85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E0E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2197976,42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B42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9C9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09B42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DB569E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E5D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070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438130,85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30D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2197976,33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E3F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833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2A34C5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5560B45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3AC556E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5D87AE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134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9A5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438236,66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6FC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2197996,41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BDA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642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C2DD88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EA3439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AAD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8BE9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438236,75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5B5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2197997,40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58A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A0B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66653A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196872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0A1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C3D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438235,76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AEE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2197997,51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C7E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F00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D84900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3A5AD0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D3D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7FF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438235,66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961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2197996,50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0AA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C29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E85F21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7CF609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E0C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137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EAA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438236,66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85E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2197996,41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ACD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827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88D826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4C2D7CF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BA224E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CBC53C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195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AD3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438072,06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270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2197422,64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E28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1F1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F41072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E799F7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202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8C1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438072,57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A42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2197423,50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FBC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12B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524591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92FFCA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89B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1F6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438071,72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77C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2197424,01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D4F4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7A9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62DE17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C5B467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D869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01F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438071,20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0F4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2197423,15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758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A31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10DE01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591B24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618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628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438072,06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F63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2197422,64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B48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BEB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B0A4F5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C89110F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1718F08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25A115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163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E99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438028,40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D12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2197497,46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545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286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F08DED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21FAB6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D64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1B7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438028,54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A53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2197498,44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807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C36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878173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52E639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EF25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093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438027,56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12C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2197498,59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B5B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CBC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B7C935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95EDE3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E3D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202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438027,41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389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2197497,60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743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318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71630E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042B98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CB1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724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438028,40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76C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2197497,46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064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2CB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F79CA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BE96BBE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D30166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13DE8BD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170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AB4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438034,27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C78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2197426,31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B45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C10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367E59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B03FE7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CE3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95B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438034,41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FB0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2197427,29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E15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823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399B3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7BB78C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2C1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201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438033,43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E34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2197427,44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D52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4CC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FC1B9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C20321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321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96F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438033,28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7B7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2197426,45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4A9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71E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CAB8BD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979110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496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149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3B2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438034,27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E98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2197426,31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416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B4C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091190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0F2784A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48E44CF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EA67DE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867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B6C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438023,62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126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2197431,21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093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FF8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183F6F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228CB4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0F4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2DB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438023,76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B8E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2197432,19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3874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9F5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40BC24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A77993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201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5C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438022,78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29B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2197432,34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9D8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755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A347BA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D846FA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C8F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956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438022,63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AE8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2197431,34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E1D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872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F1277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79E302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342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8CA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438023,62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4CB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2197431,21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D9D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641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7050BB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6D17AB1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AAA6AD6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6FB61E6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C85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BA8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438133,95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4EA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2196819,77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FC3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8F8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455840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418D04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97C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8E3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438134,30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E2A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2196820,69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A7C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ADA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F498FA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FA3B3A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597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CEB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438133,38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545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2196821,06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66B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B97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61430E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D327A8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E2E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DFC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438133,01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109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2196820,13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34C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4C5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1B6CF1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FAF5B3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14C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157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4B8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438133,95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D62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2196819,77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6FD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0EA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17424A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ACDA482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54BDF98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034D512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E45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EB0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438092,22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091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2196745,90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542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6C5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17BBEA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931FB9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FCA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2E5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438092,41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0D3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2196746,87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944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427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549544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27F259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59C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6F36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438091,43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3EB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2196747,07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D894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7C2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5D6F4E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1705C6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685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062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438091,24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4FD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2196746,09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F73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12C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11658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20A133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F6D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5F4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438092,22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8B8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2196745,90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42A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22F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E721D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AFE86A6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900436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2E63B8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720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41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438101,28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1C5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2196745,68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F12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548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C5B60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7600D1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7BC3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2BB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438101,47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FB9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2196746,65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2C2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622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A4B574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7FE2A8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247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CAE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438100,49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078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2196746,85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0A2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7B6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7784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B8A673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B57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8A9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438100,30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A05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2196745,87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DDE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DEE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DFE302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D24405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780E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ED9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438101,28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B0B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2196745,68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0D1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06D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72337E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1CD80DA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2C4C530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BBF85B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10C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47A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438101,30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16D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2198026,52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6C7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88D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86592D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9DAD4D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ADF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357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438102,30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35A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2198026,55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624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393F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5F4B5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2832F6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6D2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A00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438102,27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EAC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2198027,54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251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EAC9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1EED58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9B4B81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70A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FE8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438101,28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18D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2198027,53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3A1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12E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90897C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A94F63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26A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169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3F9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438101,30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888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2198026,52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574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BCB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4B7CF3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57416F1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B6DE1E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3CE467D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E08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B2F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438113,60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0EC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2198032,90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0E2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E00E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285AA5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84D1E6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196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138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438114,60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FC9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2198032,92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E3B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48B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ECF0DB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F4EA1F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82B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D27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438114,57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C77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2198033,91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34E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F6C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28479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D9DB69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CA1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A44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438113,58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F0D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2198033,91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3E3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B2D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A254D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5EA6AE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7E4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2A1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438113,60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3B9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2198032,90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345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489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082D32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8B640CA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D134E78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73C819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4E2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7CD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438111,91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168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2198084,02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317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2B1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AC621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C7B106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919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155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438112,91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8F1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2198084,04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2EF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94F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E58B74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E133FF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214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82E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438112,88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C26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2198085,03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547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2BE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DE9D16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037CED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02D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A67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438111,89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954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2198085,03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5868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A1F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09C88C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082C33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45A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177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D8C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438111,91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449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2198084,02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A60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203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BF9281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8483286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888AF8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3A9FF02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FDC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462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438098,72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535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2198104,82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C5C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7F9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87CE66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7CE765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25B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9D6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438099,72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033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2198104,84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E81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7A0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087E0F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C8BB5F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B9A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lastRenderedPageBreak/>
              <w:t>183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37A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438099,69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F92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2198105,83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029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485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54B807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3682A5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683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5CD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438098,70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AF0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2198105,82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4A0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C80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EEDC9E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0CD5E2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248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1FD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438098,72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213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2198104,82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790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7AD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9E4FD1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5EBF8CC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A1C414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1847B8D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98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ADC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438108,86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8E2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2198152,04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2B8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D17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C82FD9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01EA1B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E26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216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438109,86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246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2198152,07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043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DE8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5B141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08BE96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419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788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438109,83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6C0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2198153,06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01D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537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6EC412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59A2DC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00C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2BB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438108,84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8F3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2198153,05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111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3B0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EF7704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7A4257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0B2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6A7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438108,86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CB5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2198152,04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C0D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A67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68CD9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2E9F507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F3D6F76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799615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14C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5DF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438096,40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1C6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2198153,50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954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C58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8A25B6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929848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7E0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9F7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438097,40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6D6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2198153,53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B63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C1C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09B196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08F544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937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426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438097,37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35A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2198154,52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0A4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31F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4489BD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5258DE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2B9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2D1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438096,38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11D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2198154,51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455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07A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123C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002027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111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189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47B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438096,40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1A3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2198153,50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9F7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A37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1A4F2C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5F04112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824C6EC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343362D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487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2A3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438106,88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4FA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2198200,62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D6A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400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D2F5F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2DEB6A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D47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288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438107,88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9A5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2198200,64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A02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840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8C351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BA91F8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476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751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438107,85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E99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2198201,63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11B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F34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578859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BA746F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A68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5CE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438106,86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543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2198201,62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D2E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13B0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B69F9F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87E971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F0C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0E7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438106,88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592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2198200,62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CF8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CF6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F6C4AC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44CDCF3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76B6BA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2BF3C6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5F3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CF3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438094,58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A7A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2198201,44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ABB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D44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FE5ECE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4C916C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225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600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438095,58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5A8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2198201,47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096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712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888D7B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C4F1B4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5F3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537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438095,55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FD4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2198202,46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588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050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CEFF32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B8DBC0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F21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970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438094,56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808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2198202,45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745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EBE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1C5C7C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E35A9A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AB1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197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54E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438094,58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4F2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2198201,44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633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D29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1D547F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4658178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BAB2AD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49C00A9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C4A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9E9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438245,04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1C7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2197100,88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910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F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E22C0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46BB92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35D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C51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438245,35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746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2197101,82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53D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DA7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F0D6C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E3A4DB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DD7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F9D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438244,41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F5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2197102,14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84E4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DD8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DCF89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B0A8DF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458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93B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438244,09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232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2197101,19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890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D25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F715D0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BA0965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0DF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1F9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438245,04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7E1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2197100,88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B52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BA7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62103E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AE2088C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B4F32F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26A93F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BEB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8D3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438268,28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077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2197154,64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389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18D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9EA091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38086F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320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409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438268,59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9E4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2197155,58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7B4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63D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6526F3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F791BC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756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57F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438267,65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7CD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2197155,90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496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F9A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0A906D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1C9970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BD2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071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438267,33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BE3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2197154,95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360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6F4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F9EFFD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9297C4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8D2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93E9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438268,28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B34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2197154,64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241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F96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31D614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A678B0A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92161F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C0DAE2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C82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C7D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438199,75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ACB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2196965,48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B1C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523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94FF2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221971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A58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FF5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438200,06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45E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2196966,42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A47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228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2B12D3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1DFD9A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1E1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846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438199,12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CBF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2196966,74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A23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F50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124B4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D592C2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F89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BA2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438198,80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3E1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2196965,79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BC9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BF1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4585F9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2A3D59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BD3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209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003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438199,75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02A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2196965,48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4FA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9A01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B3F9E2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7FC5FD2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2454F35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6BD3087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E4A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29E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438285,97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E02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2197159,33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073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BB0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A79A3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96DC5C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AB3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766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438286,28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341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2197160,27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6A8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D4F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4CF228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C54C43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560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21D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438285,34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FFC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2197160,60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CBE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5F7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03C820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C4B6A2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805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9CB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438285,02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FB4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2197159,65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CFD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97B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04B1AA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F03F51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B44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FEE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438285,97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9CD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2197159,33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A5E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2E3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229F76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EBCAC63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5DE5DAE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3432FC6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131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BA2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438217,40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87B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2197036,86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A3B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541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B778B9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178884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6EC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C79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438217,71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DD4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2197037,81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608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16C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79532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7F58BB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64E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E7B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438216,77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D2E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2197038,13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0B6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A20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57A82B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61296C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87C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B6A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438216,45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6C0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2197037,18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06D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0AF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EB58DE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302E55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873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4B6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438217,40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77C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2197036,86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BA1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42B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33885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15B6EAC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1255C87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765659C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AF3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14E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438229,11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2EB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2197031,94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068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BBF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F31D8C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7CBCCF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216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2F6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438229,42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913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2197032,88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AC7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21E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08D4CE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5E955F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655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678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438228,48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1EC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2197033,20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7A6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BD0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2FF443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720FC2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B17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D58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438228,16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D8E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2197032,25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1FB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646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BFEC03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A548E5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863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8A7C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438229,11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54E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2197031,94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6F0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0C3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6D9E0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792DF9A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8E4AB78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347F534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FBF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6D6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438157,39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A16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2196898,38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A5E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DB8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5763FE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B6B0F4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492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108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438157,70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C1F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2196899,32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000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5B4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88F458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C01C85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07E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1A3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438156,76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55A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2196899,65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68F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E8D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466EF9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E1C1FE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DD8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B24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438156,44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272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2196898,70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DE3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655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05F2BB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620A9A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013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366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438157,39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1FC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2196898,38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253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1FA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9D0DA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81701EF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E199FDE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3FB60B9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F21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FBA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438258,28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F2D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2197249,59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79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8C1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B950A3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6FE2CB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91D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C37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438258,59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B9E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2197250,53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58B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575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15B64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A51D98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270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0AC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438257,65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938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2197250,85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C20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0BD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4BD397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B5329A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FE6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F15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438257,33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5F5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2197249,90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349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B14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6B00F9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B19BD3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2FE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229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802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438258,28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924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2197249,59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023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DCFF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E5F5A5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883987E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57D71CC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45376F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FD8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lastRenderedPageBreak/>
              <w:t>233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0EA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438129,66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55B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2197298,42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006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699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64E4901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6B5479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C62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EF7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438129,97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EF1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2197299,37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220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CDE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D2C3F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237F6E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D8F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AAF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438129,03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804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2197299,69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120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DE5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79ECD5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C1EA9F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8625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D28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438128,71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971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2197298,74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B4C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2051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6D59E1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D7A38C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C82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C01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438129,66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9A0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2197298,42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170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0D3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3B4785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776E516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4E16F48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682EF39B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653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E24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438129,08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45F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2197311,71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E696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BCA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DCC99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1E56CF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794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1E7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438129,39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73C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2197312,65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A4D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350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FD4FA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7D1329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365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BC2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438128,45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A4E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2197312,97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9E2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A67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DF8408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568A16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D51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FEC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438128,13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7C0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2197312,02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E61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DA6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65FB5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727973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FA5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237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69C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438129,08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6AB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2197311,71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67D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6A0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5DBAA78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E27A0CC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4E0C663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0B68A5E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B45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156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438187,04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887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2196967,27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806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697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71662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6797A67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8B6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D67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438187,35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851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2196968,21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19E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3B6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DE432B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1C5648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B3F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99F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438186,41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AD9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2196968,53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36C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3D5A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03684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775719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9A5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A26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438186,09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D72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2196967,58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BA2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A7E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CF5F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858C88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1AFA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A4F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438187,04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524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2196967,27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5BD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009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1F6138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8A8E5B9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111D96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2A7337D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C91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695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438017,89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0CF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2197353,91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6D6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8E3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62C6D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74F2CC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181C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BE5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438018,20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029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2197354,85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3A8B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985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C3779F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D4F9DB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EF6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970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438017,26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07A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2197355,17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E4F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BA4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90C70C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07545E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84DD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EBE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438016,94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0B9A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2197354,22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545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E79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9056EB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B670A82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D6E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656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438017,89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52E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2197353,91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0EC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91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B11228C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F05953A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B0AF92A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E7B8053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AB2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1C9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438030,10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68E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2197361,39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7D1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FD3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B4B9AB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1453D3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D72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D03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438030,41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781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2197362,33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C140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7A0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1D7CB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2C197C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03B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199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438029,47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595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2197362,65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6F1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F25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25C349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1C4A71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28A5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381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438029,15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3F7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2197361,70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D7D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7B0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47E711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C1D2E2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F83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249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490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438030,10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8579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2197361,39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826A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03A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BDF2F1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4854C3D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680C152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C341F99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ABE1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456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438033,40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B60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2197380,20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A939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D8C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D2F574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582028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247F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F5E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438033,71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699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2197381,14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D64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094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BA0DE6F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950E34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6D8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D3F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438032,77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80D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2197381,46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134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235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4E7BD2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84B45E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E22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E28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438032,45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737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2197380,51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B59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F48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5F4E4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6C3BA6E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5A4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1C5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438033,40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B2F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2197380,20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39AE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6A4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4DBFE9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68FE836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DD3EF4B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56001BE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42E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F3EE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438257,40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28F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2197096,71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3C6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4AD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FC04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C6C425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BBB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684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438257,71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048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2197097,65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39E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6015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69CE790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44DA055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262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98B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438256,77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33C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2197097,98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E83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187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AC28E4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9F7B8FF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E5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F45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438256,45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DBF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2197097,03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6035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A40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6ED558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7860AB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E00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257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909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438257,40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690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2197096,71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AF1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1F9B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353D8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9AC79FF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C55911A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6837133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0686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292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438123,99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B62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2196821,74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09D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A477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F6747B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454CA5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253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078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438124,30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774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2196822,68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78D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BE9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3E71D1D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A0A0536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09C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254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438123,36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F6EC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2196823,00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7A14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0989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D3B66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5BA6EDB8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9008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4B3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438123,04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3B5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2196822,05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976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F3E3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6CC034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7B77EC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A2C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AA1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438123,99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33D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2196821,74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1EB1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5DBD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81C0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2335916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5874A20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37D29281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61F4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3B9FE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438248,68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EB90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2197242,62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C62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CEDE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12AF3A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ECF1F4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3F39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37CF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438248,99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F2B1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2197243,56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38C2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36C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BC6082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0FE362D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247B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267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660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438248,05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61E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2197243,88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A83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83F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E6B99F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7BD0315C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44F2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E7A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438247,73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050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2197242,93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827C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979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C47DC03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A6E2BF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8131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2EDB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438248,68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83B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2197242,62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DC7F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C5E2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CD4F76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07BE31F4" w14:textId="77777777" w:rsidTr="00B951EF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F99BB96" w14:textId="77777777" w:rsidR="00AD70BF" w:rsidRPr="00AD70BF" w:rsidRDefault="00AD70BF" w:rsidP="00B951EF">
            <w:pPr>
              <w:pStyle w:val="a7"/>
              <w:rPr>
                <w:b/>
                <w:sz w:val="14"/>
                <w:szCs w:val="14"/>
              </w:rPr>
            </w:pPr>
          </w:p>
        </w:tc>
      </w:tr>
      <w:tr w:rsidR="00AD70BF" w:rsidRPr="00AD70BF" w14:paraId="749E384A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038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34F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438168,45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4539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2196895,22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4C7D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1466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07787B7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2932623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73A7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270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C8C7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438168,76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3E8D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2196896,16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9344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950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72F35DE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183DE6E5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8B6E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271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B316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438167,82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0858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2196896,49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D808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905C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62FF104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3BDB5BA0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9AC3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272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EDD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438167,50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A054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2196895,54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86D7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B52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9A8B35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  <w:tr w:rsidR="00AD70BF" w:rsidRPr="00AD70BF" w14:paraId="6F1EB974" w14:textId="77777777" w:rsidTr="00B951EF">
        <w:trPr>
          <w:cantSplit/>
          <w:jc w:val="center"/>
        </w:trPr>
        <w:tc>
          <w:tcPr>
            <w:tcW w:w="865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EE2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269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3C22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438168,45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BD85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2196895,22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50A3" w14:textId="77777777" w:rsidR="00AD70BF" w:rsidRPr="00AD70BF" w:rsidRDefault="00AD70BF" w:rsidP="00B776A1">
            <w:pPr>
              <w:pStyle w:val="a7"/>
              <w:rPr>
                <w:b/>
                <w:sz w:val="14"/>
                <w:szCs w:val="14"/>
              </w:rPr>
            </w:pPr>
            <w:r w:rsidRPr="00AD70BF">
              <w:rPr>
                <w:sz w:val="14"/>
                <w:szCs w:val="14"/>
              </w:rPr>
              <w:t>Аналитический метод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5554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0,50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E068BB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</w:tbl>
    <w:p w14:paraId="08BD8A16" w14:textId="77777777" w:rsidR="00AD70BF" w:rsidRPr="00AD70BF" w:rsidRDefault="00AD70BF" w:rsidP="00AD70BF">
      <w:pPr>
        <w:pStyle w:val="a5"/>
        <w:spacing w:line="240" w:lineRule="auto"/>
        <w:rPr>
          <w:sz w:val="16"/>
          <w:szCs w:val="16"/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22"/>
        <w:gridCol w:w="1495"/>
        <w:gridCol w:w="1393"/>
        <w:gridCol w:w="1604"/>
        <w:gridCol w:w="1810"/>
        <w:gridCol w:w="1966"/>
      </w:tblGrid>
      <w:tr w:rsidR="00AD70BF" w:rsidRPr="00AD70BF" w14:paraId="0F6AE211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A6713AE" w14:textId="77777777" w:rsidR="00AD70BF" w:rsidRPr="00AD70BF" w:rsidRDefault="00AD70BF" w:rsidP="00602F47">
            <w:pPr>
              <w:pStyle w:val="af3"/>
              <w:spacing w:before="60" w:after="60"/>
              <w:jc w:val="left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3. Сведения о характерных точках части (частей) границы объекта</w:t>
            </w:r>
          </w:p>
        </w:tc>
      </w:tr>
      <w:tr w:rsidR="00AD70BF" w:rsidRPr="00AD70BF" w14:paraId="6875AA65" w14:textId="77777777">
        <w:trPr>
          <w:cantSplit/>
          <w:tblHeader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5037" w14:textId="77777777" w:rsidR="00AD70BF" w:rsidRPr="00AD70BF" w:rsidRDefault="00AD70BF" w:rsidP="00E811AD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Обозначение характерных точек части границы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FDA2" w14:textId="77777777" w:rsidR="00AD70BF" w:rsidRPr="00AD70BF" w:rsidRDefault="00AD70BF" w:rsidP="00E811AD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1DC5" w14:textId="77777777" w:rsidR="00AD70BF" w:rsidRPr="00AD70BF" w:rsidRDefault="00AD70BF" w:rsidP="00E811AD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9FA50" w14:textId="77777777" w:rsidR="00AD70BF" w:rsidRPr="00AD70BF" w:rsidRDefault="00AD70BF" w:rsidP="00E811AD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Средняя квадратическая погрешность положения характерной точки (М</w:t>
            </w:r>
            <w:r w:rsidRPr="00AD70B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AD70BF">
              <w:rPr>
                <w:sz w:val="16"/>
                <w:szCs w:val="16"/>
              </w:rPr>
              <w:t>), м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784B08B" w14:textId="77777777" w:rsidR="00AD70BF" w:rsidRPr="00AD70BF" w:rsidRDefault="00AD70BF" w:rsidP="00E811AD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Описание обозначения точки на местности (при наличии)</w:t>
            </w:r>
          </w:p>
        </w:tc>
      </w:tr>
      <w:tr w:rsidR="00AD70BF" w:rsidRPr="00AD70BF" w14:paraId="5D515506" w14:textId="77777777">
        <w:trPr>
          <w:cantSplit/>
          <w:tblHeader/>
          <w:jc w:val="center"/>
        </w:trPr>
        <w:tc>
          <w:tcPr>
            <w:tcW w:w="86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E619" w14:textId="77777777" w:rsidR="00AD70BF" w:rsidRPr="00AD70BF" w:rsidRDefault="00AD70BF" w:rsidP="00E811AD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F4CB" w14:textId="77777777" w:rsidR="00AD70BF" w:rsidRPr="00AD70BF" w:rsidRDefault="00AD70BF" w:rsidP="00E811AD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F3EC" w14:textId="77777777" w:rsidR="00AD70BF" w:rsidRPr="00AD70BF" w:rsidRDefault="00AD70BF" w:rsidP="00E811AD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9F51" w14:textId="77777777" w:rsidR="00AD70BF" w:rsidRPr="00AD70BF" w:rsidRDefault="00AD70BF" w:rsidP="00E811AD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C68E" w14:textId="77777777" w:rsidR="00AD70BF" w:rsidRPr="00AD70BF" w:rsidRDefault="00AD70BF" w:rsidP="00E811AD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2B03797" w14:textId="77777777" w:rsidR="00AD70BF" w:rsidRPr="00AD70BF" w:rsidRDefault="00AD70BF" w:rsidP="00E811AD">
            <w:pPr>
              <w:pStyle w:val="a6"/>
              <w:rPr>
                <w:sz w:val="16"/>
                <w:szCs w:val="16"/>
              </w:rPr>
            </w:pPr>
          </w:p>
        </w:tc>
      </w:tr>
    </w:tbl>
    <w:p w14:paraId="1437B7BA" w14:textId="77777777" w:rsidR="00AD70BF" w:rsidRPr="00AD70BF" w:rsidRDefault="00AD70BF" w:rsidP="00AD70BF">
      <w:pPr>
        <w:pStyle w:val="a5"/>
        <w:keepNext/>
        <w:rPr>
          <w:sz w:val="16"/>
          <w:szCs w:val="16"/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34"/>
        <w:gridCol w:w="1487"/>
        <w:gridCol w:w="1391"/>
        <w:gridCol w:w="1604"/>
        <w:gridCol w:w="1818"/>
        <w:gridCol w:w="1956"/>
      </w:tblGrid>
      <w:tr w:rsidR="00AD70BF" w:rsidRPr="00AD70BF" w14:paraId="54417963" w14:textId="77777777">
        <w:trPr>
          <w:cantSplit/>
          <w:tblHeader/>
          <w:jc w:val="center"/>
        </w:trPr>
        <w:tc>
          <w:tcPr>
            <w:tcW w:w="86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074E" w14:textId="77777777" w:rsidR="00AD70BF" w:rsidRPr="00AD70BF" w:rsidRDefault="00AD70BF" w:rsidP="00E811AD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FFAD" w14:textId="77777777" w:rsidR="00AD70BF" w:rsidRPr="00AD70BF" w:rsidRDefault="00AD70BF" w:rsidP="00E811AD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13624" w14:textId="77777777" w:rsidR="00AD70BF" w:rsidRPr="00AD70BF" w:rsidRDefault="00AD70BF" w:rsidP="00E811AD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AF95" w14:textId="77777777" w:rsidR="00AD70BF" w:rsidRPr="00AD70BF" w:rsidRDefault="00AD70BF" w:rsidP="00E811AD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E349" w14:textId="77777777" w:rsidR="00AD70BF" w:rsidRPr="00AD70BF" w:rsidRDefault="00AD70BF" w:rsidP="008A0D9D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3E409C" w14:textId="77777777" w:rsidR="00AD70BF" w:rsidRPr="00AD70BF" w:rsidRDefault="00AD70BF" w:rsidP="00E811AD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</w:t>
            </w:r>
          </w:p>
        </w:tc>
      </w:tr>
      <w:tr w:rsidR="00AD70BF" w:rsidRPr="00AD70BF" w14:paraId="0FAB4545" w14:textId="77777777">
        <w:trPr>
          <w:cantSplit/>
          <w:jc w:val="center"/>
        </w:trPr>
        <w:tc>
          <w:tcPr>
            <w:tcW w:w="3110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A733" w14:textId="77777777" w:rsidR="00AD70BF" w:rsidRPr="00AD70BF" w:rsidRDefault="00AD70BF" w:rsidP="0007336A">
            <w:pPr>
              <w:pStyle w:val="a7"/>
              <w:rPr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Часть №</w:t>
            </w:r>
            <w:r w:rsidRPr="00AD70BF">
              <w:rPr>
                <w:sz w:val="16"/>
                <w:szCs w:val="16"/>
                <w:lang w:val="en-US"/>
              </w:rPr>
              <w:t xml:space="preserve"> </w:t>
            </w: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54D405E" w14:textId="77777777" w:rsidR="00AD70BF" w:rsidRPr="00AD70BF" w:rsidRDefault="00AD70BF" w:rsidP="008A0D9D">
            <w:pPr>
              <w:pStyle w:val="a7"/>
              <w:rPr>
                <w:sz w:val="16"/>
                <w:szCs w:val="16"/>
                <w:lang w:val="en-US"/>
              </w:rPr>
            </w:pPr>
          </w:p>
        </w:tc>
      </w:tr>
      <w:tr w:rsidR="00AD70BF" w:rsidRPr="00AD70BF" w14:paraId="2DF47037" w14:textId="77777777">
        <w:trPr>
          <w:cantSplit/>
          <w:jc w:val="center"/>
        </w:trPr>
        <w:tc>
          <w:tcPr>
            <w:tcW w:w="8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29DB" w14:textId="77777777" w:rsidR="00AD70BF" w:rsidRPr="00AD70BF" w:rsidRDefault="00AD70BF" w:rsidP="0007336A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7C78" w14:textId="77777777" w:rsidR="00AD70BF" w:rsidRPr="00AD70BF" w:rsidRDefault="00AD70BF" w:rsidP="0007336A">
            <w:pPr>
              <w:pStyle w:val="a7"/>
              <w:jc w:val="right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CD20" w14:textId="77777777" w:rsidR="00AD70BF" w:rsidRPr="00AD70BF" w:rsidRDefault="00AD70BF" w:rsidP="0007336A">
            <w:pPr>
              <w:pStyle w:val="a7"/>
              <w:jc w:val="right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340B" w14:textId="77777777" w:rsidR="00AD70BF" w:rsidRPr="00AD70BF" w:rsidRDefault="00AD70BF" w:rsidP="0007336A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67BB" w14:textId="77777777" w:rsidR="00AD70BF" w:rsidRPr="00AD70BF" w:rsidRDefault="00AD70BF" w:rsidP="0007336A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0153B0" w14:textId="77777777" w:rsidR="00AD70BF" w:rsidRPr="00AD70BF" w:rsidRDefault="00AD70BF" w:rsidP="0007336A">
            <w:pPr>
              <w:pStyle w:val="a7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</w:tbl>
    <w:tbl>
      <w:tblPr>
        <w:tblpPr w:vertAnchor="text" w:tblpXSpec="center" w:tblpY="1"/>
        <w:tblOverlap w:val="never"/>
        <w:tblW w:w="5000" w:type="pct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9990"/>
      </w:tblGrid>
      <w:tr w:rsidR="00AD70BF" w:rsidRPr="00AD70BF" w14:paraId="7C76F5C4" w14:textId="77777777" w:rsidTr="004966FB">
        <w:tc>
          <w:tcPr>
            <w:tcW w:w="5000" w:type="pct"/>
            <w:shd w:val="clear" w:color="auto" w:fill="auto"/>
            <w:vAlign w:val="center"/>
          </w:tcPr>
          <w:p w14:paraId="3EE89A5F" w14:textId="77777777" w:rsidR="00AD70BF" w:rsidRPr="00AD70BF" w:rsidRDefault="00AD70BF" w:rsidP="004966FB">
            <w:pPr>
              <w:pStyle w:val="a4"/>
              <w:keepNext/>
              <w:rPr>
                <w:sz w:val="16"/>
                <w:szCs w:val="16"/>
                <w:vertAlign w:val="superscript"/>
              </w:rPr>
            </w:pPr>
            <w:r w:rsidRPr="00AD70BF">
              <w:rPr>
                <w:sz w:val="16"/>
                <w:szCs w:val="16"/>
              </w:rPr>
              <w:t>Сведения о местоположении измененных (уточненных) границ объекта</w:t>
            </w:r>
          </w:p>
        </w:tc>
      </w:tr>
    </w:tbl>
    <w:p w14:paraId="7ABF5670" w14:textId="77777777" w:rsidR="00AD70BF" w:rsidRPr="00AD70BF" w:rsidRDefault="00AD70BF" w:rsidP="004966FB">
      <w:pPr>
        <w:pStyle w:val="a5"/>
        <w:keepNext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4"/>
        <w:gridCol w:w="1165"/>
        <w:gridCol w:w="965"/>
        <w:gridCol w:w="961"/>
        <w:gridCol w:w="993"/>
        <w:gridCol w:w="1510"/>
        <w:gridCol w:w="1564"/>
        <w:gridCol w:w="1528"/>
      </w:tblGrid>
      <w:tr w:rsidR="00AD70BF" w:rsidRPr="00AD70BF" w14:paraId="2B4CC2E4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963F8CE" w14:textId="77777777" w:rsidR="00AD70BF" w:rsidRPr="00AD70BF" w:rsidRDefault="00AD70BF" w:rsidP="00C47508">
            <w:pPr>
              <w:pStyle w:val="af3"/>
              <w:spacing w:before="60" w:after="60"/>
              <w:jc w:val="left"/>
              <w:rPr>
                <w:sz w:val="16"/>
                <w:szCs w:val="16"/>
              </w:rPr>
            </w:pPr>
            <w:bookmarkStart w:id="3" w:name="Местоположение_измененных_границ_объекта"/>
            <w:bookmarkEnd w:id="3"/>
            <w:r w:rsidRPr="00AD70BF">
              <w:rPr>
                <w:sz w:val="16"/>
                <w:szCs w:val="16"/>
              </w:rPr>
              <w:t xml:space="preserve">1. Система координат </w:t>
            </w:r>
            <w:r w:rsidRPr="00AD70BF">
              <w:rPr>
                <w:b w:val="0"/>
                <w:i/>
                <w:sz w:val="16"/>
                <w:szCs w:val="16"/>
              </w:rPr>
              <w:t>—</w:t>
            </w:r>
          </w:p>
        </w:tc>
      </w:tr>
      <w:tr w:rsidR="00AD70BF" w:rsidRPr="00AD70BF" w14:paraId="5AAB01D3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DD6651" w14:textId="77777777" w:rsidR="00AD70BF" w:rsidRPr="00AD70BF" w:rsidRDefault="00AD70BF" w:rsidP="00C47508">
            <w:pPr>
              <w:pStyle w:val="af3"/>
              <w:spacing w:before="60" w:after="60"/>
              <w:jc w:val="left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2. Сведения о характерных точках границ объекта</w:t>
            </w:r>
          </w:p>
        </w:tc>
      </w:tr>
      <w:tr w:rsidR="00AD70BF" w:rsidRPr="00AD70BF" w14:paraId="2D5BD10B" w14:textId="77777777"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6D71D1AB" w14:textId="77777777" w:rsidR="00AD70BF" w:rsidRPr="00AD70BF" w:rsidRDefault="00AD70BF" w:rsidP="00F96EF1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Обозна</w:t>
            </w:r>
            <w:r w:rsidRPr="00AD70BF">
              <w:rPr>
                <w:sz w:val="16"/>
                <w:szCs w:val="16"/>
              </w:rPr>
              <w:softHyphen/>
              <w:t>чение характер</w:t>
            </w:r>
            <w:r w:rsidRPr="00AD70BF">
              <w:rPr>
                <w:sz w:val="16"/>
                <w:szCs w:val="16"/>
              </w:rPr>
              <w:softHyphen/>
              <w:t>ных точек границ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7B0B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Существующие координаты, м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1A75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Измененные (уточненные)</w:t>
            </w:r>
            <w:r w:rsidRPr="00AD70BF">
              <w:rPr>
                <w:sz w:val="16"/>
                <w:szCs w:val="16"/>
                <w:lang w:val="en-US"/>
              </w:rPr>
              <w:t xml:space="preserve"> </w:t>
            </w:r>
            <w:r w:rsidRPr="00AD70B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BC98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CEA4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Средняя квадратическая погрешность положения характерной точки (М</w:t>
            </w:r>
            <w:r w:rsidRPr="00AD70B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AD70BF">
              <w:rPr>
                <w:sz w:val="16"/>
                <w:szCs w:val="16"/>
              </w:rPr>
              <w:t>), м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79181EA0" w14:textId="77777777" w:rsidR="00AD70BF" w:rsidRPr="00AD70BF" w:rsidRDefault="00AD70BF" w:rsidP="00F96EF1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Описание обозначения точки на местности (при наличии)</w:t>
            </w:r>
          </w:p>
        </w:tc>
      </w:tr>
      <w:tr w:rsidR="00AD70BF" w:rsidRPr="00AD70BF" w14:paraId="6E944C78" w14:textId="77777777">
        <w:trPr>
          <w:cantSplit/>
          <w:jc w:val="center"/>
        </w:trPr>
        <w:tc>
          <w:tcPr>
            <w:tcW w:w="65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62A5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3100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BDC5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F033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D939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53EB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5416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9F9141" w14:textId="77777777" w:rsidR="00AD70BF" w:rsidRPr="00AD70BF" w:rsidRDefault="00AD70BF" w:rsidP="000E6F02">
            <w:pPr>
              <w:pStyle w:val="a6"/>
              <w:rPr>
                <w:sz w:val="16"/>
                <w:szCs w:val="16"/>
              </w:rPr>
            </w:pPr>
          </w:p>
        </w:tc>
      </w:tr>
    </w:tbl>
    <w:p w14:paraId="4A467A20" w14:textId="77777777" w:rsidR="00AD70BF" w:rsidRPr="00AD70BF" w:rsidRDefault="00AD70BF" w:rsidP="00F96EF1">
      <w:pPr>
        <w:pStyle w:val="a5"/>
        <w:keepNext/>
        <w:rPr>
          <w:sz w:val="16"/>
          <w:szCs w:val="16"/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4"/>
        <w:gridCol w:w="1165"/>
        <w:gridCol w:w="965"/>
        <w:gridCol w:w="961"/>
        <w:gridCol w:w="1003"/>
        <w:gridCol w:w="1500"/>
        <w:gridCol w:w="1562"/>
        <w:gridCol w:w="1530"/>
      </w:tblGrid>
      <w:tr w:rsidR="00AD70BF" w:rsidRPr="00AD70BF" w14:paraId="08720131" w14:textId="77777777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F213" w14:textId="77777777" w:rsidR="00AD70BF" w:rsidRPr="00AD70BF" w:rsidRDefault="00AD70BF" w:rsidP="000E6F0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6B36" w14:textId="77777777" w:rsidR="00AD70BF" w:rsidRPr="00AD70BF" w:rsidRDefault="00AD70BF" w:rsidP="000E6F0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EC2D" w14:textId="77777777" w:rsidR="00AD70BF" w:rsidRPr="00AD70BF" w:rsidRDefault="00AD70BF" w:rsidP="000E6F0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87A66" w14:textId="77777777" w:rsidR="00AD70BF" w:rsidRPr="00AD70BF" w:rsidRDefault="00AD70BF" w:rsidP="000E6F0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853A" w14:textId="77777777" w:rsidR="00AD70BF" w:rsidRPr="00AD70BF" w:rsidRDefault="00AD70BF" w:rsidP="000E6F0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EAC0" w14:textId="77777777" w:rsidR="00AD70BF" w:rsidRPr="00AD70BF" w:rsidRDefault="00AD70BF" w:rsidP="000E6F0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D71CA" w14:textId="77777777" w:rsidR="00AD70BF" w:rsidRPr="00AD70BF" w:rsidRDefault="00AD70BF" w:rsidP="000E6F0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203020A" w14:textId="77777777" w:rsidR="00AD70BF" w:rsidRPr="00AD70BF" w:rsidRDefault="00AD70BF" w:rsidP="000E6F02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</w:t>
            </w:r>
          </w:p>
        </w:tc>
      </w:tr>
      <w:tr w:rsidR="00AD70BF" w:rsidRPr="00AD70BF" w14:paraId="3DD5CAC2" w14:textId="77777777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7A30" w14:textId="77777777" w:rsidR="00AD70BF" w:rsidRPr="00AD70BF" w:rsidRDefault="00AD70BF" w:rsidP="00357A9A">
            <w:pPr>
              <w:pStyle w:val="a7"/>
              <w:jc w:val="center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F03E8E" w14:textId="77777777" w:rsidR="00AD70BF" w:rsidRPr="00AD70BF" w:rsidRDefault="00AD70BF" w:rsidP="00F96EF1">
            <w:pPr>
              <w:pStyle w:val="a7"/>
              <w:jc w:val="right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9CB37D" w14:textId="77777777" w:rsidR="00AD70BF" w:rsidRPr="00AD70BF" w:rsidRDefault="00AD70BF" w:rsidP="00F96EF1">
            <w:pPr>
              <w:pStyle w:val="a7"/>
              <w:jc w:val="right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9D73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12DA" w14:textId="77777777" w:rsidR="00AD70BF" w:rsidRPr="00AD70BF" w:rsidRDefault="00AD70BF" w:rsidP="00357A9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195F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4C18" w14:textId="77777777" w:rsidR="00AD70BF" w:rsidRPr="00AD70BF" w:rsidRDefault="00AD70BF" w:rsidP="00B776A1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1BD14DA" w14:textId="77777777" w:rsidR="00AD70BF" w:rsidRPr="00AD70BF" w:rsidRDefault="00AD70BF" w:rsidP="00357A9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—</w:t>
            </w:r>
          </w:p>
        </w:tc>
      </w:tr>
    </w:tbl>
    <w:p w14:paraId="4DD04CF7" w14:textId="77777777" w:rsidR="00AD70BF" w:rsidRPr="00AD70BF" w:rsidRDefault="00AD70BF" w:rsidP="00C47508">
      <w:pPr>
        <w:pStyle w:val="a5"/>
        <w:spacing w:line="240" w:lineRule="auto"/>
        <w:rPr>
          <w:sz w:val="16"/>
          <w:szCs w:val="16"/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1"/>
        <w:gridCol w:w="1169"/>
        <w:gridCol w:w="963"/>
        <w:gridCol w:w="961"/>
        <w:gridCol w:w="1003"/>
        <w:gridCol w:w="1497"/>
        <w:gridCol w:w="1564"/>
        <w:gridCol w:w="1532"/>
      </w:tblGrid>
      <w:tr w:rsidR="00AD70BF" w:rsidRPr="00AD70BF" w14:paraId="7AAF6570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258D6D" w14:textId="77777777" w:rsidR="00AD70BF" w:rsidRPr="00AD70BF" w:rsidRDefault="00AD70BF" w:rsidP="00602F47">
            <w:pPr>
              <w:pStyle w:val="af3"/>
              <w:spacing w:before="60" w:after="60"/>
              <w:jc w:val="left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3. Сведения о характерных точках части (частей) границы объекта</w:t>
            </w:r>
          </w:p>
        </w:tc>
      </w:tr>
      <w:tr w:rsidR="00AD70BF" w:rsidRPr="00AD70BF" w14:paraId="0A37B157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5D36789" w14:textId="77777777" w:rsidR="00AD70BF" w:rsidRPr="00AD70BF" w:rsidRDefault="00AD70BF" w:rsidP="0007336A">
            <w:pPr>
              <w:pStyle w:val="a7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Часть № —</w:t>
            </w:r>
          </w:p>
        </w:tc>
      </w:tr>
      <w:tr w:rsidR="00AD70BF" w:rsidRPr="00AD70BF" w14:paraId="785E4806" w14:textId="77777777"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159AFD6C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Обозна</w:t>
            </w:r>
            <w:r w:rsidRPr="00AD70BF">
              <w:rPr>
                <w:sz w:val="16"/>
                <w:szCs w:val="16"/>
              </w:rPr>
              <w:softHyphen/>
              <w:t>чение характер</w:t>
            </w:r>
            <w:r w:rsidRPr="00AD70BF">
              <w:rPr>
                <w:sz w:val="16"/>
                <w:szCs w:val="16"/>
              </w:rPr>
              <w:softHyphen/>
              <w:t>ных точек границ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CF27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Существующие координаты, м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10D7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Измененные (уточненные)</w:t>
            </w:r>
            <w:r w:rsidRPr="00AD70BF">
              <w:rPr>
                <w:sz w:val="16"/>
                <w:szCs w:val="16"/>
                <w:lang w:val="en-US"/>
              </w:rPr>
              <w:t xml:space="preserve"> </w:t>
            </w:r>
            <w:r w:rsidRPr="00AD70B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E3BF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CF7C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Средняя квадратическая погрешность положения характерной точки (М</w:t>
            </w:r>
            <w:r w:rsidRPr="00AD70B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AD70BF">
              <w:rPr>
                <w:sz w:val="16"/>
                <w:szCs w:val="16"/>
              </w:rPr>
              <w:t>), м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1D0F8B43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Описание обозначения точки на местности (при наличии)</w:t>
            </w:r>
          </w:p>
        </w:tc>
      </w:tr>
      <w:tr w:rsidR="00AD70BF" w:rsidRPr="00AD70BF" w14:paraId="669AFB72" w14:textId="77777777"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083D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E1F4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26A8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CCC7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CEA6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A6C6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C622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49D5C6" w14:textId="77777777" w:rsidR="00AD70BF" w:rsidRPr="00AD70BF" w:rsidRDefault="00AD70BF" w:rsidP="0005133B">
            <w:pPr>
              <w:pStyle w:val="a6"/>
              <w:rPr>
                <w:sz w:val="16"/>
                <w:szCs w:val="16"/>
              </w:rPr>
            </w:pPr>
          </w:p>
        </w:tc>
      </w:tr>
    </w:tbl>
    <w:p w14:paraId="62AD419E" w14:textId="77777777" w:rsidR="00AD70BF" w:rsidRPr="00AD70BF" w:rsidRDefault="00AD70BF" w:rsidP="00BD2851">
      <w:pPr>
        <w:pStyle w:val="a5"/>
        <w:keepNext/>
        <w:rPr>
          <w:sz w:val="16"/>
          <w:szCs w:val="16"/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3"/>
        <w:gridCol w:w="1167"/>
        <w:gridCol w:w="961"/>
        <w:gridCol w:w="963"/>
        <w:gridCol w:w="1017"/>
        <w:gridCol w:w="1483"/>
        <w:gridCol w:w="1566"/>
        <w:gridCol w:w="1530"/>
      </w:tblGrid>
      <w:tr w:rsidR="00AD70BF" w:rsidRPr="00AD70BF" w14:paraId="3A68B2CF" w14:textId="77777777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383F" w14:textId="77777777" w:rsidR="00AD70BF" w:rsidRPr="00AD70BF" w:rsidRDefault="00AD70BF" w:rsidP="003E1390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874D" w14:textId="77777777" w:rsidR="00AD70BF" w:rsidRPr="00AD70BF" w:rsidRDefault="00AD70BF" w:rsidP="003E1390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7A94" w14:textId="77777777" w:rsidR="00AD70BF" w:rsidRPr="00AD70BF" w:rsidRDefault="00AD70BF" w:rsidP="003E1390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3EEF" w14:textId="77777777" w:rsidR="00AD70BF" w:rsidRPr="00AD70BF" w:rsidRDefault="00AD70BF" w:rsidP="003E1390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20F05" w14:textId="77777777" w:rsidR="00AD70BF" w:rsidRPr="00AD70BF" w:rsidRDefault="00AD70BF" w:rsidP="003E1390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157F" w14:textId="77777777" w:rsidR="00AD70BF" w:rsidRPr="00AD70BF" w:rsidRDefault="00AD70BF" w:rsidP="003E1390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8B71" w14:textId="77777777" w:rsidR="00AD70BF" w:rsidRPr="00AD70BF" w:rsidRDefault="00AD70BF" w:rsidP="00773D2B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D5253E0" w14:textId="77777777" w:rsidR="00AD70BF" w:rsidRPr="00AD70BF" w:rsidRDefault="00AD70BF" w:rsidP="003E1390">
            <w:pPr>
              <w:pStyle w:val="a8"/>
              <w:rPr>
                <w:sz w:val="16"/>
                <w:szCs w:val="16"/>
              </w:rPr>
            </w:pPr>
            <w:r w:rsidRPr="00AD70BF">
              <w:rPr>
                <w:sz w:val="16"/>
                <w:szCs w:val="16"/>
              </w:rPr>
              <w:t>8</w:t>
            </w:r>
          </w:p>
        </w:tc>
      </w:tr>
      <w:tr w:rsidR="00AD70BF" w:rsidRPr="00AD70BF" w14:paraId="317E173E" w14:textId="77777777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8165" w14:textId="77777777" w:rsidR="00AD70BF" w:rsidRPr="00AD70BF" w:rsidRDefault="00AD70BF" w:rsidP="0007336A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b/>
                <w:sz w:val="16"/>
                <w:szCs w:val="16"/>
                <w:lang w:val="en-US"/>
              </w:rPr>
              <w:t>—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E37E" w14:textId="77777777" w:rsidR="00AD70BF" w:rsidRPr="00AD70BF" w:rsidRDefault="00AD70BF" w:rsidP="0007336A">
            <w:pPr>
              <w:pStyle w:val="a7"/>
              <w:jc w:val="right"/>
              <w:rPr>
                <w:b/>
                <w:sz w:val="16"/>
                <w:szCs w:val="16"/>
                <w:lang w:val="en-US"/>
              </w:rPr>
            </w:pPr>
            <w:r w:rsidRPr="00AD70BF">
              <w:rPr>
                <w:b/>
                <w:sz w:val="16"/>
                <w:szCs w:val="16"/>
                <w:lang w:val="en-US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56E0" w14:textId="77777777" w:rsidR="00AD70BF" w:rsidRPr="00AD70BF" w:rsidRDefault="00AD70BF" w:rsidP="0007336A">
            <w:pPr>
              <w:pStyle w:val="a7"/>
              <w:jc w:val="right"/>
              <w:rPr>
                <w:b/>
                <w:sz w:val="16"/>
                <w:szCs w:val="16"/>
              </w:rPr>
            </w:pPr>
            <w:r w:rsidRPr="00AD70BF">
              <w:rPr>
                <w:b/>
                <w:sz w:val="16"/>
                <w:szCs w:val="16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35C431" w14:textId="77777777" w:rsidR="00AD70BF" w:rsidRPr="00AD70BF" w:rsidRDefault="00AD70BF" w:rsidP="0007336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b/>
                <w:sz w:val="16"/>
                <w:szCs w:val="16"/>
              </w:rPr>
              <w:t>—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B44619" w14:textId="77777777" w:rsidR="00AD70BF" w:rsidRPr="00AD70BF" w:rsidRDefault="00AD70BF" w:rsidP="0007336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b/>
                <w:sz w:val="16"/>
                <w:szCs w:val="16"/>
              </w:rPr>
              <w:t>—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ECB2" w14:textId="77777777" w:rsidR="00AD70BF" w:rsidRPr="00AD70BF" w:rsidRDefault="00AD70BF" w:rsidP="0007336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b/>
                <w:sz w:val="16"/>
                <w:szCs w:val="16"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4AAB" w14:textId="77777777" w:rsidR="00AD70BF" w:rsidRPr="00AD70BF" w:rsidRDefault="00AD70BF" w:rsidP="00773D2B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b/>
                <w:sz w:val="16"/>
                <w:szCs w:val="16"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C77270" w14:textId="77777777" w:rsidR="00AD70BF" w:rsidRPr="00AD70BF" w:rsidRDefault="00AD70BF" w:rsidP="0007336A">
            <w:pPr>
              <w:pStyle w:val="a7"/>
              <w:rPr>
                <w:b/>
                <w:sz w:val="16"/>
                <w:szCs w:val="16"/>
              </w:rPr>
            </w:pPr>
            <w:r w:rsidRPr="00AD70BF">
              <w:rPr>
                <w:b/>
                <w:sz w:val="16"/>
                <w:szCs w:val="16"/>
              </w:rPr>
              <w:t>—</w:t>
            </w:r>
          </w:p>
        </w:tc>
      </w:tr>
    </w:tbl>
    <w:p w14:paraId="550830B4" w14:textId="77777777" w:rsidR="00AD70BF" w:rsidRPr="00AD70BF" w:rsidRDefault="00AD70BF" w:rsidP="002D79AA">
      <w:pPr>
        <w:pStyle w:val="1"/>
        <w:rPr>
          <w:sz w:val="16"/>
          <w:szCs w:val="16"/>
        </w:rPr>
        <w:sectPr w:rsidR="00AD70BF" w:rsidRPr="00AD70BF" w:rsidSect="004966F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09" w:right="510" w:bottom="1135" w:left="1360" w:header="709" w:footer="709" w:gutter="0"/>
          <w:cols w:space="708"/>
          <w:docGrid w:linePitch="360"/>
        </w:sectPr>
      </w:pPr>
    </w:p>
    <w:p w14:paraId="561A343C" w14:textId="77777777" w:rsidR="00AD70BF" w:rsidRPr="00AD70BF" w:rsidRDefault="00AD70BF" w:rsidP="00AD70BF">
      <w:pPr>
        <w:pStyle w:val="1"/>
        <w:rPr>
          <w:sz w:val="16"/>
          <w:szCs w:val="16"/>
        </w:rPr>
      </w:pPr>
    </w:p>
    <w:sectPr w:rsidR="00AD70BF" w:rsidRPr="00AD70BF" w:rsidSect="00AD70BF">
      <w:type w:val="continuous"/>
      <w:pgSz w:w="11906" w:h="16838"/>
      <w:pgMar w:top="709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FD52B" w14:textId="77777777" w:rsidR="00935E5F" w:rsidRDefault="00935E5F" w:rsidP="00AD70BF">
      <w:pPr>
        <w:spacing w:line="240" w:lineRule="auto"/>
      </w:pPr>
      <w:r>
        <w:separator/>
      </w:r>
    </w:p>
  </w:endnote>
  <w:endnote w:type="continuationSeparator" w:id="0">
    <w:p w14:paraId="49B272C4" w14:textId="77777777" w:rsidR="00935E5F" w:rsidRDefault="00935E5F" w:rsidP="00AD70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F342E" w14:textId="77777777" w:rsidR="004966FB" w:rsidRDefault="00935E5F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72A9" w14:textId="77777777" w:rsidR="004966FB" w:rsidRDefault="00935E5F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0ACDC" w14:textId="77777777" w:rsidR="004966FB" w:rsidRDefault="00935E5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E8258" w14:textId="77777777" w:rsidR="00935E5F" w:rsidRDefault="00935E5F" w:rsidP="00AD70BF">
      <w:pPr>
        <w:spacing w:line="240" w:lineRule="auto"/>
      </w:pPr>
      <w:r>
        <w:separator/>
      </w:r>
    </w:p>
  </w:footnote>
  <w:footnote w:type="continuationSeparator" w:id="0">
    <w:p w14:paraId="01E7CD6E" w14:textId="77777777" w:rsidR="00935E5F" w:rsidRDefault="00935E5F" w:rsidP="00AD70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BF3B" w14:textId="052910C3" w:rsidR="00001B7F" w:rsidRDefault="00935E5F" w:rsidP="00061142">
    <w:pPr>
      <w:pStyle w:val="ae"/>
      <w:framePr w:wrap="around" w:vAnchor="text" w:hAnchor="margin" w:xAlign="right" w:y="1"/>
      <w:rPr>
        <w:rStyle w:val="af0"/>
      </w:rPr>
    </w:pPr>
  </w:p>
  <w:p w14:paraId="6F7F27AD" w14:textId="77777777" w:rsidR="00001B7F" w:rsidRDefault="00935E5F" w:rsidP="00B471F5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A4797" w14:textId="77777777" w:rsidR="00001B7F" w:rsidRPr="00D66FC4" w:rsidRDefault="00935E5F" w:rsidP="00D66FC4">
    <w:pPr>
      <w:pStyle w:val="a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F1526" w14:textId="77777777" w:rsidR="004966FB" w:rsidRDefault="00935E5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0BF"/>
    <w:rsid w:val="00246663"/>
    <w:rsid w:val="002A1C3F"/>
    <w:rsid w:val="00935E5F"/>
    <w:rsid w:val="009374AA"/>
    <w:rsid w:val="00AD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CB6FC"/>
  <w15:chartTrackingRefBased/>
  <w15:docId w15:val="{4238EE6F-8C37-435F-818B-21BE5AF66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AD70BF"/>
    <w:rPr>
      <w:rFonts w:ascii="Times New Roman" w:eastAsia="Times New Roman" w:hAnsi="Times New Roman"/>
      <w:snapToGrid w:val="0"/>
      <w:sz w:val="24"/>
    </w:rPr>
  </w:style>
  <w:style w:type="paragraph" w:customStyle="1" w:styleId="a4">
    <w:name w:val="Название раздела"/>
    <w:basedOn w:val="a0"/>
    <w:rsid w:val="00AD70BF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5">
    <w:name w:val="Разделитель таблиц"/>
    <w:basedOn w:val="a0"/>
    <w:rsid w:val="00AD70BF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6">
    <w:name w:val="Заголовок таблицы"/>
    <w:basedOn w:val="1"/>
    <w:rsid w:val="00AD70BF"/>
    <w:pPr>
      <w:keepNext/>
      <w:jc w:val="center"/>
    </w:pPr>
    <w:rPr>
      <w:b/>
      <w:sz w:val="22"/>
    </w:rPr>
  </w:style>
  <w:style w:type="paragraph" w:customStyle="1" w:styleId="a7">
    <w:name w:val="Текст таблицы"/>
    <w:basedOn w:val="1"/>
    <w:rsid w:val="00AD70BF"/>
    <w:rPr>
      <w:sz w:val="22"/>
    </w:rPr>
  </w:style>
  <w:style w:type="paragraph" w:customStyle="1" w:styleId="a8">
    <w:name w:val="Заголовок таблицы повторяющийся"/>
    <w:basedOn w:val="1"/>
    <w:rsid w:val="00AD70BF"/>
    <w:pPr>
      <w:jc w:val="center"/>
    </w:pPr>
    <w:rPr>
      <w:b/>
      <w:sz w:val="22"/>
    </w:rPr>
  </w:style>
  <w:style w:type="character" w:styleId="a9">
    <w:name w:val="annotation reference"/>
    <w:semiHidden/>
    <w:rsid w:val="00AD70BF"/>
    <w:rPr>
      <w:sz w:val="16"/>
      <w:szCs w:val="16"/>
    </w:rPr>
  </w:style>
  <w:style w:type="paragraph" w:styleId="aa">
    <w:name w:val="annotation text"/>
    <w:basedOn w:val="a0"/>
    <w:link w:val="ab"/>
    <w:semiHidden/>
    <w:rsid w:val="00AD70BF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AD70BF"/>
    <w:rPr>
      <w:rFonts w:ascii="Times New Roman" w:eastAsia="Times New Roman" w:hAnsi="Times New Roman"/>
    </w:rPr>
  </w:style>
  <w:style w:type="paragraph" w:styleId="ac">
    <w:name w:val="Balloon Text"/>
    <w:basedOn w:val="a0"/>
    <w:link w:val="ad"/>
    <w:semiHidden/>
    <w:rsid w:val="00AD70BF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AD70BF"/>
    <w:rPr>
      <w:rFonts w:ascii="Tahoma" w:eastAsia="Times New Roman" w:hAnsi="Tahoma" w:cs="Tahoma"/>
      <w:sz w:val="16"/>
      <w:szCs w:val="16"/>
    </w:rPr>
  </w:style>
  <w:style w:type="paragraph" w:styleId="ae">
    <w:name w:val="header"/>
    <w:basedOn w:val="a0"/>
    <w:link w:val="af"/>
    <w:rsid w:val="00AD70B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f">
    <w:name w:val="Верхний колонтитул Знак"/>
    <w:basedOn w:val="a1"/>
    <w:link w:val="ae"/>
    <w:rsid w:val="00AD70BF"/>
    <w:rPr>
      <w:rFonts w:ascii="Times New Roman" w:eastAsia="Times New Roman" w:hAnsi="Times New Roman"/>
      <w:sz w:val="22"/>
      <w:szCs w:val="24"/>
    </w:rPr>
  </w:style>
  <w:style w:type="character" w:styleId="af0">
    <w:name w:val="page number"/>
    <w:rsid w:val="00AD70BF"/>
  </w:style>
  <w:style w:type="paragraph" w:styleId="af1">
    <w:name w:val="footer"/>
    <w:basedOn w:val="a0"/>
    <w:link w:val="af2"/>
    <w:rsid w:val="00AD70B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f2">
    <w:name w:val="Нижний колонтитул Знак"/>
    <w:basedOn w:val="a1"/>
    <w:link w:val="af1"/>
    <w:rsid w:val="00AD70BF"/>
    <w:rPr>
      <w:rFonts w:ascii="Times New Roman" w:eastAsia="Times New Roman" w:hAnsi="Times New Roman"/>
      <w:sz w:val="22"/>
      <w:szCs w:val="24"/>
    </w:rPr>
  </w:style>
  <w:style w:type="paragraph" w:customStyle="1" w:styleId="af3">
    <w:name w:val="Название подраздела"/>
    <w:basedOn w:val="1"/>
    <w:rsid w:val="00AD70BF"/>
    <w:pPr>
      <w:keepNext/>
      <w:spacing w:before="240"/>
      <w:jc w:val="center"/>
    </w:pPr>
    <w:rPr>
      <w:b/>
      <w:sz w:val="22"/>
    </w:rPr>
  </w:style>
  <w:style w:type="table" w:styleId="af4">
    <w:name w:val="Table Grid"/>
    <w:basedOn w:val="a2"/>
    <w:rsid w:val="00AD70B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"/>
    <w:rsid w:val="00AD70BF"/>
    <w:pPr>
      <w:numPr>
        <w:numId w:val="7"/>
      </w:numPr>
      <w:snapToGrid w:val="0"/>
      <w:jc w:val="center"/>
    </w:pPr>
    <w:rPr>
      <w:sz w:val="22"/>
    </w:rPr>
  </w:style>
  <w:style w:type="paragraph" w:styleId="af5">
    <w:name w:val="Document Map"/>
    <w:basedOn w:val="a0"/>
    <w:link w:val="af6"/>
    <w:semiHidden/>
    <w:rsid w:val="00AD70BF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1"/>
    <w:link w:val="af5"/>
    <w:semiHidden/>
    <w:rsid w:val="00AD70BF"/>
    <w:rPr>
      <w:rFonts w:ascii="Tahoma" w:eastAsia="Times New Roman" w:hAnsi="Tahoma" w:cs="Tahoma"/>
      <w:shd w:val="clear" w:color="auto" w:fill="000080"/>
    </w:rPr>
  </w:style>
  <w:style w:type="paragraph" w:customStyle="1" w:styleId="ConsPlusCell">
    <w:name w:val="ConsPlusCell"/>
    <w:rsid w:val="00AD70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3031</Words>
  <Characters>17278</Characters>
  <Application>Microsoft Office Word</Application>
  <DocSecurity>0</DocSecurity>
  <Lines>143</Lines>
  <Paragraphs>40</Paragraphs>
  <ScaleCrop>false</ScaleCrop>
  <Company/>
  <LinksUpToDate>false</LinksUpToDate>
  <CharactersWithSpaces>20269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2024-04-18T12:14:00Z</dcterms:created>
  <dcterms:modified xsi:type="dcterms:W3CDTF">2024-08-28T14:08:00Z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00:00:22</vt:lpwstr>
  </property>
  <property fmtid="{D5CDD505-2E9C-101B-9397-08002B2CF9AE}" pid="3" name="Сборка ПКЗО">
    <vt:lpwstr>5.5.3</vt:lpwstr>
  </property>
  <property fmtid="{D5CDD505-2E9C-101B-9397-08002B2CF9AE}" pid="4" name="Версия набора шаблонов">
    <vt:lpwstr>3.0</vt:lpwstr>
  </property>
</Properties>
</file>